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479"/>
        <w:gridCol w:w="2864"/>
        <w:gridCol w:w="2977"/>
        <w:gridCol w:w="2239"/>
      </w:tblGrid>
      <w:tr w:rsidR="00AB7CD5" w:rsidRPr="00DE15CF" w14:paraId="266A0E0C" w14:textId="77777777" w:rsidTr="00EE2650">
        <w:tc>
          <w:tcPr>
            <w:tcW w:w="7479" w:type="dxa"/>
            <w:shd w:val="clear" w:color="auto" w:fill="D99594" w:themeFill="accent2" w:themeFillTint="99"/>
          </w:tcPr>
          <w:p w14:paraId="1E44A3BE" w14:textId="5C56FB8B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54E51">
              <w:rPr>
                <w:b/>
              </w:rPr>
              <w:t>Sound</w:t>
            </w:r>
          </w:p>
        </w:tc>
        <w:tc>
          <w:tcPr>
            <w:tcW w:w="8080" w:type="dxa"/>
            <w:gridSpan w:val="3"/>
            <w:shd w:val="clear" w:color="auto" w:fill="D99594" w:themeFill="accent2" w:themeFillTint="99"/>
          </w:tcPr>
          <w:p w14:paraId="4A4A7B53" w14:textId="77777777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>Working Scientifically</w:t>
            </w:r>
          </w:p>
        </w:tc>
      </w:tr>
      <w:tr w:rsidR="003247FB" w:rsidRPr="00DE15CF" w14:paraId="7B8EC438" w14:textId="77777777" w:rsidTr="003247FB">
        <w:trPr>
          <w:trHeight w:val="421"/>
        </w:trPr>
        <w:tc>
          <w:tcPr>
            <w:tcW w:w="7479" w:type="dxa"/>
            <w:vMerge w:val="restart"/>
          </w:tcPr>
          <w:p w14:paraId="12FD1322" w14:textId="77777777" w:rsidR="00954E51" w:rsidRPr="00C2278F" w:rsidRDefault="00954E51" w:rsidP="00954E51">
            <w:pPr>
              <w:pStyle w:val="ListParagraph"/>
              <w:numPr>
                <w:ilvl w:val="0"/>
                <w:numId w:val="11"/>
              </w:numPr>
            </w:pPr>
            <w:r w:rsidRPr="00C2278F">
              <w:rPr>
                <w:lang w:val="en-US"/>
              </w:rPr>
              <w:t>Can they describe a range of sounds and explain how they are made?</w:t>
            </w:r>
          </w:p>
          <w:p w14:paraId="11D3CA0F" w14:textId="77777777" w:rsidR="00954E51" w:rsidRPr="00C2278F" w:rsidRDefault="00954E51" w:rsidP="00954E51">
            <w:pPr>
              <w:pStyle w:val="ListParagraph"/>
              <w:numPr>
                <w:ilvl w:val="0"/>
                <w:numId w:val="11"/>
              </w:numPr>
            </w:pPr>
            <w:r w:rsidRPr="00C2278F">
              <w:rPr>
                <w:lang w:val="en-US"/>
              </w:rPr>
              <w:t>Can they associate some sounds with something vibrating?</w:t>
            </w:r>
          </w:p>
          <w:p w14:paraId="04FB589A" w14:textId="77777777" w:rsidR="00954E51" w:rsidRPr="00C2278F" w:rsidRDefault="00954E51" w:rsidP="00954E51">
            <w:pPr>
              <w:pStyle w:val="ListParagraph"/>
              <w:numPr>
                <w:ilvl w:val="0"/>
                <w:numId w:val="11"/>
              </w:numPr>
            </w:pPr>
            <w:r w:rsidRPr="00C2278F">
              <w:rPr>
                <w:lang w:val="en-US"/>
              </w:rPr>
              <w:t>Can they compare sources of sound and explain how the sounds differ?</w:t>
            </w:r>
          </w:p>
          <w:p w14:paraId="3982B36F" w14:textId="77777777" w:rsidR="00954E51" w:rsidRPr="00C2278F" w:rsidRDefault="00954E51" w:rsidP="00954E51">
            <w:pPr>
              <w:pStyle w:val="ListParagraph"/>
              <w:numPr>
                <w:ilvl w:val="0"/>
                <w:numId w:val="11"/>
              </w:numPr>
            </w:pPr>
            <w:r w:rsidRPr="00C2278F">
              <w:rPr>
                <w:lang w:val="en-US"/>
              </w:rPr>
              <w:t>Can they explain how to change a sound (louder/softer)?</w:t>
            </w:r>
          </w:p>
          <w:p w14:paraId="662A7899" w14:textId="77777777" w:rsidR="00954E51" w:rsidRPr="00C2278F" w:rsidRDefault="00954E51" w:rsidP="00954E51">
            <w:pPr>
              <w:pStyle w:val="ListParagraph"/>
              <w:numPr>
                <w:ilvl w:val="0"/>
                <w:numId w:val="11"/>
              </w:numPr>
            </w:pPr>
            <w:r w:rsidRPr="00C2278F">
              <w:rPr>
                <w:lang w:val="en-US"/>
              </w:rPr>
              <w:t xml:space="preserve">Can they recognise how vibrations from sound travel through a medium to </w:t>
            </w:r>
            <w:proofErr w:type="spellStart"/>
            <w:proofErr w:type="gramStart"/>
            <w:r w:rsidRPr="00C2278F">
              <w:rPr>
                <w:lang w:val="en-US"/>
              </w:rPr>
              <w:t>a</w:t>
            </w:r>
            <w:proofErr w:type="spellEnd"/>
            <w:proofErr w:type="gramEnd"/>
            <w:r w:rsidRPr="00C2278F">
              <w:rPr>
                <w:lang w:val="en-US"/>
              </w:rPr>
              <w:t xml:space="preserve"> ear?</w:t>
            </w:r>
          </w:p>
          <w:p w14:paraId="0661662B" w14:textId="77777777" w:rsidR="00954E51" w:rsidRPr="00C2278F" w:rsidRDefault="00954E51" w:rsidP="00954E51">
            <w:pPr>
              <w:pStyle w:val="ListParagraph"/>
              <w:numPr>
                <w:ilvl w:val="0"/>
                <w:numId w:val="11"/>
              </w:numPr>
            </w:pPr>
            <w:r w:rsidRPr="00C2278F">
              <w:rPr>
                <w:lang w:val="en-US"/>
              </w:rPr>
              <w:t>Can they find patterns between the pitch of a sound and features of the object that produce it?</w:t>
            </w:r>
          </w:p>
          <w:p w14:paraId="61993844" w14:textId="77777777" w:rsidR="00954E51" w:rsidRPr="00C2278F" w:rsidRDefault="00954E51" w:rsidP="00954E51">
            <w:pPr>
              <w:pStyle w:val="ListParagraph"/>
              <w:numPr>
                <w:ilvl w:val="0"/>
                <w:numId w:val="11"/>
              </w:numPr>
            </w:pPr>
            <w:r w:rsidRPr="00C2278F">
              <w:rPr>
                <w:lang w:val="en-US"/>
              </w:rPr>
              <w:t>Can they find patterns between the volume of the sound and the strength of the vibrations that produced it?</w:t>
            </w:r>
          </w:p>
          <w:p w14:paraId="4E106ED4" w14:textId="77777777" w:rsidR="00954E51" w:rsidRPr="00C2278F" w:rsidRDefault="00954E51" w:rsidP="00954E51">
            <w:pPr>
              <w:pStyle w:val="ListParagraph"/>
              <w:numPr>
                <w:ilvl w:val="0"/>
                <w:numId w:val="11"/>
              </w:numPr>
            </w:pPr>
            <w:r w:rsidRPr="00C2278F">
              <w:rPr>
                <w:lang w:val="en-US"/>
              </w:rPr>
              <w:t>Can they recognise that sounds get fainter as the distance from the sound source increases?</w:t>
            </w:r>
          </w:p>
          <w:p w14:paraId="6778AAF5" w14:textId="77777777" w:rsidR="00954E51" w:rsidRPr="00C2278F" w:rsidRDefault="00954E51" w:rsidP="00954E51">
            <w:pPr>
              <w:pStyle w:val="ListParagraph"/>
              <w:numPr>
                <w:ilvl w:val="0"/>
                <w:numId w:val="11"/>
              </w:numPr>
            </w:pPr>
            <w:r w:rsidRPr="00C2278F">
              <w:rPr>
                <w:lang w:val="en-US"/>
              </w:rPr>
              <w:t>Can they explain how you could change the pitch of a sound?</w:t>
            </w:r>
          </w:p>
          <w:p w14:paraId="1B436115" w14:textId="77777777" w:rsidR="00954E51" w:rsidRPr="00C2278F" w:rsidRDefault="00954E51" w:rsidP="00954E51">
            <w:pPr>
              <w:pStyle w:val="ListParagraph"/>
              <w:numPr>
                <w:ilvl w:val="0"/>
                <w:numId w:val="11"/>
              </w:numPr>
            </w:pPr>
            <w:r w:rsidRPr="00C2278F">
              <w:rPr>
                <w:lang w:val="en-US"/>
              </w:rPr>
              <w:t>Can they investigate how different materials can affect the pitch and volume of sounds?</w:t>
            </w:r>
          </w:p>
          <w:p w14:paraId="3E2D887D" w14:textId="77777777" w:rsidR="003247FB" w:rsidRPr="00C2278F" w:rsidRDefault="003247FB" w:rsidP="00EB7519">
            <w:pPr>
              <w:pStyle w:val="ListParagraph"/>
              <w:ind w:left="360"/>
            </w:pPr>
          </w:p>
          <w:p w14:paraId="65A98107" w14:textId="77777777" w:rsidR="00276C61" w:rsidRPr="00C2278F" w:rsidRDefault="00276C61" w:rsidP="00717513">
            <w:pPr>
              <w:ind w:left="360"/>
            </w:pPr>
          </w:p>
          <w:p w14:paraId="59A921CB" w14:textId="57AFB12C" w:rsidR="003247FB" w:rsidRPr="00C2278F" w:rsidRDefault="003247FB" w:rsidP="00F13F5A"/>
          <w:p w14:paraId="733587DD" w14:textId="1156F692" w:rsidR="003247FB" w:rsidRPr="00C2278F" w:rsidRDefault="003247FB" w:rsidP="005636FC"/>
        </w:tc>
        <w:tc>
          <w:tcPr>
            <w:tcW w:w="2864" w:type="dxa"/>
            <w:shd w:val="clear" w:color="auto" w:fill="D99594" w:themeFill="accent2" w:themeFillTint="99"/>
          </w:tcPr>
          <w:p w14:paraId="67AA1CBF" w14:textId="05961CBD" w:rsidR="003247FB" w:rsidRPr="00C2278F" w:rsidRDefault="003247FB" w:rsidP="005636FC">
            <w:pPr>
              <w:jc w:val="both"/>
            </w:pPr>
            <w:r w:rsidRPr="00C2278F">
              <w:rPr>
                <w:b/>
                <w:bCs/>
              </w:rPr>
              <w:t>Planning</w:t>
            </w:r>
          </w:p>
        </w:tc>
        <w:tc>
          <w:tcPr>
            <w:tcW w:w="2977" w:type="dxa"/>
            <w:shd w:val="clear" w:color="auto" w:fill="D99594" w:themeFill="accent2" w:themeFillTint="99"/>
          </w:tcPr>
          <w:p w14:paraId="34936CA3" w14:textId="77777777" w:rsidR="003247FB" w:rsidRPr="00C2278F" w:rsidRDefault="003247FB" w:rsidP="009F7E82">
            <w:pPr>
              <w:jc w:val="both"/>
            </w:pPr>
            <w:r w:rsidRPr="00C2278F">
              <w:rPr>
                <w:b/>
                <w:bCs/>
              </w:rPr>
              <w:t xml:space="preserve">Obtaining and presenting evidence </w:t>
            </w:r>
          </w:p>
        </w:tc>
        <w:tc>
          <w:tcPr>
            <w:tcW w:w="2239" w:type="dxa"/>
            <w:shd w:val="clear" w:color="auto" w:fill="D99594" w:themeFill="accent2" w:themeFillTint="99"/>
          </w:tcPr>
          <w:p w14:paraId="772B8F7F" w14:textId="77777777" w:rsidR="003247FB" w:rsidRPr="00C2278F" w:rsidRDefault="003247FB" w:rsidP="003247FB">
            <w:pPr>
              <w:jc w:val="both"/>
              <w:rPr>
                <w:b/>
                <w:bCs/>
              </w:rPr>
            </w:pPr>
            <w:r w:rsidRPr="00C2278F">
              <w:rPr>
                <w:b/>
                <w:bCs/>
              </w:rPr>
              <w:t xml:space="preserve">Considering evidence and evaluating </w:t>
            </w:r>
          </w:p>
          <w:p w14:paraId="1889DA77" w14:textId="6B0B88FE" w:rsidR="003247FB" w:rsidRPr="00C2278F" w:rsidRDefault="003247FB" w:rsidP="005636FC">
            <w:pPr>
              <w:jc w:val="both"/>
            </w:pPr>
          </w:p>
        </w:tc>
      </w:tr>
      <w:tr w:rsidR="003247FB" w:rsidRPr="00DE15CF" w14:paraId="7C72AC4B" w14:textId="77777777" w:rsidTr="003247FB">
        <w:trPr>
          <w:trHeight w:val="706"/>
        </w:trPr>
        <w:tc>
          <w:tcPr>
            <w:tcW w:w="7479" w:type="dxa"/>
            <w:vMerge/>
          </w:tcPr>
          <w:p w14:paraId="2F0A9301" w14:textId="03A91806" w:rsidR="003247FB" w:rsidRPr="00C2278F" w:rsidRDefault="003247FB" w:rsidP="00AB7CD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64" w:type="dxa"/>
          </w:tcPr>
          <w:p w14:paraId="0295CEF8" w14:textId="77777777" w:rsidR="00AB7CD5" w:rsidRPr="00C2278F" w:rsidRDefault="00AB7CD5" w:rsidP="00AB7CD5">
            <w:pPr>
              <w:pStyle w:val="ListParagraph"/>
              <w:numPr>
                <w:ilvl w:val="0"/>
                <w:numId w:val="1"/>
              </w:numPr>
            </w:pPr>
            <w:r w:rsidRPr="00C2278F">
              <w:t xml:space="preserve">Can they use different ideas and suggest how to find something out? </w:t>
            </w:r>
          </w:p>
          <w:p w14:paraId="4831BAFD" w14:textId="77777777" w:rsidR="00AB7CD5" w:rsidRPr="00C2278F" w:rsidRDefault="00AB7CD5" w:rsidP="00AB7CD5">
            <w:pPr>
              <w:pStyle w:val="ListParagraph"/>
              <w:numPr>
                <w:ilvl w:val="0"/>
                <w:numId w:val="1"/>
              </w:numPr>
            </w:pPr>
            <w:r w:rsidRPr="00C2278F">
              <w:t>Can they make and record a prediction before testing?</w:t>
            </w:r>
          </w:p>
          <w:p w14:paraId="36DF4CE9" w14:textId="77777777" w:rsidR="00AB7CD5" w:rsidRPr="00C2278F" w:rsidRDefault="00AB7CD5" w:rsidP="00AB7CD5">
            <w:pPr>
              <w:pStyle w:val="ListParagraph"/>
              <w:numPr>
                <w:ilvl w:val="0"/>
                <w:numId w:val="1"/>
              </w:numPr>
            </w:pPr>
            <w:r w:rsidRPr="00C2278F">
              <w:t>Can they plan a fair test and explain why it was fair?</w:t>
            </w:r>
          </w:p>
          <w:p w14:paraId="2F965EB0" w14:textId="77777777" w:rsidR="00AB7CD5" w:rsidRPr="00C2278F" w:rsidRDefault="00AB7CD5" w:rsidP="00AB7CD5">
            <w:pPr>
              <w:pStyle w:val="ListParagraph"/>
              <w:numPr>
                <w:ilvl w:val="0"/>
                <w:numId w:val="1"/>
              </w:numPr>
            </w:pPr>
            <w:r w:rsidRPr="00C2278F">
              <w:t>Can they set up a simple fair test to make comparisons?</w:t>
            </w:r>
          </w:p>
          <w:p w14:paraId="36BB49D3" w14:textId="77777777" w:rsidR="00AB7CD5" w:rsidRPr="00C2278F" w:rsidRDefault="00AB7CD5" w:rsidP="00AB7CD5">
            <w:pPr>
              <w:pStyle w:val="ListParagraph"/>
              <w:numPr>
                <w:ilvl w:val="0"/>
                <w:numId w:val="1"/>
              </w:numPr>
            </w:pPr>
            <w:r w:rsidRPr="00C2278F">
              <w:t>Can they explain why they need to collect information to answer a question?</w:t>
            </w:r>
          </w:p>
          <w:p w14:paraId="43E1F2C2" w14:textId="61240267" w:rsidR="003247FB" w:rsidRPr="00C2278F" w:rsidRDefault="003247FB" w:rsidP="00AB7CD5">
            <w:pPr>
              <w:pStyle w:val="ListParagraph"/>
              <w:ind w:left="360"/>
            </w:pPr>
          </w:p>
        </w:tc>
        <w:tc>
          <w:tcPr>
            <w:tcW w:w="2977" w:type="dxa"/>
          </w:tcPr>
          <w:p w14:paraId="7ACE2833" w14:textId="77777777" w:rsidR="003247FB" w:rsidRPr="00C2278F" w:rsidRDefault="003247FB" w:rsidP="003247FB">
            <w:pPr>
              <w:pStyle w:val="ListParagraph"/>
              <w:numPr>
                <w:ilvl w:val="0"/>
                <w:numId w:val="1"/>
              </w:numPr>
            </w:pPr>
            <w:r w:rsidRPr="00C2278F">
              <w:t>Can they record their observations in different ways? &lt;labelled diagrams, charts etc&gt;</w:t>
            </w:r>
          </w:p>
          <w:p w14:paraId="63CD06D9" w14:textId="77777777" w:rsidR="003247FB" w:rsidRPr="00C2278F" w:rsidRDefault="003247FB" w:rsidP="003247FB">
            <w:pPr>
              <w:pStyle w:val="ListParagraph"/>
              <w:numPr>
                <w:ilvl w:val="0"/>
                <w:numId w:val="1"/>
              </w:numPr>
            </w:pPr>
            <w:r w:rsidRPr="00C2278F">
              <w:t>Can they describe what they have found using scientific language?</w:t>
            </w:r>
          </w:p>
          <w:p w14:paraId="0494C57D" w14:textId="524D0770" w:rsidR="003247FB" w:rsidRPr="00C2278F" w:rsidRDefault="003247FB" w:rsidP="00954E51">
            <w:pPr>
              <w:pStyle w:val="ListParagraph"/>
              <w:ind w:left="360"/>
            </w:pPr>
          </w:p>
        </w:tc>
        <w:tc>
          <w:tcPr>
            <w:tcW w:w="2239" w:type="dxa"/>
          </w:tcPr>
          <w:p w14:paraId="2FA7339E" w14:textId="70232CD9" w:rsidR="003247FB" w:rsidRPr="00C2278F" w:rsidRDefault="003247FB" w:rsidP="003247FB">
            <w:pPr>
              <w:pStyle w:val="ListParagraph"/>
              <w:numPr>
                <w:ilvl w:val="0"/>
                <w:numId w:val="1"/>
              </w:numPr>
            </w:pPr>
            <w:r w:rsidRPr="00C2278F">
              <w:t>Can they explain what they have found out and use their measurements to say whether it helps to answer their question?</w:t>
            </w:r>
          </w:p>
          <w:p w14:paraId="107C86E2" w14:textId="7050D451" w:rsidR="003247FB" w:rsidRPr="00C2278F" w:rsidRDefault="00954E51" w:rsidP="00954E51">
            <w:pPr>
              <w:pStyle w:val="ListParagraph"/>
              <w:numPr>
                <w:ilvl w:val="0"/>
                <w:numId w:val="1"/>
              </w:numPr>
            </w:pPr>
            <w:r w:rsidRPr="00C2278F">
              <w:rPr>
                <w:lang w:val="en-US"/>
              </w:rPr>
              <w:t>Can they use a range of equipment (including a data-logger) in a simple test?</w:t>
            </w:r>
          </w:p>
          <w:p w14:paraId="605A1F61" w14:textId="079DEB1E" w:rsidR="003247FB" w:rsidRPr="00C2278F" w:rsidRDefault="003247FB" w:rsidP="003247FB">
            <w:pPr>
              <w:pStyle w:val="ListParagraph"/>
              <w:ind w:left="360"/>
            </w:pPr>
          </w:p>
        </w:tc>
      </w:tr>
      <w:tr w:rsidR="0005036B" w:rsidRPr="00DE15CF" w14:paraId="3E360B94" w14:textId="77777777" w:rsidTr="00F15138">
        <w:tc>
          <w:tcPr>
            <w:tcW w:w="15559" w:type="dxa"/>
            <w:gridSpan w:val="4"/>
            <w:shd w:val="clear" w:color="auto" w:fill="D99594" w:themeFill="accent2" w:themeFillTint="99"/>
          </w:tcPr>
          <w:p w14:paraId="5648B434" w14:textId="77777777" w:rsidR="0005036B" w:rsidRPr="00C2278F" w:rsidRDefault="0005036B" w:rsidP="0005036B">
            <w:pPr>
              <w:jc w:val="center"/>
              <w:rPr>
                <w:b/>
              </w:rPr>
            </w:pPr>
            <w:r w:rsidRPr="00C2278F">
              <w:rPr>
                <w:b/>
              </w:rPr>
              <w:t>Challenge</w:t>
            </w:r>
          </w:p>
        </w:tc>
      </w:tr>
      <w:tr w:rsidR="003247FB" w:rsidRPr="00DE15CF" w14:paraId="66D6658B" w14:textId="77777777" w:rsidTr="003247FB">
        <w:tc>
          <w:tcPr>
            <w:tcW w:w="7479" w:type="dxa"/>
          </w:tcPr>
          <w:p w14:paraId="542B3180" w14:textId="77777777" w:rsidR="00954E51" w:rsidRPr="00C2278F" w:rsidRDefault="00954E51" w:rsidP="00954E51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C2278F">
              <w:rPr>
                <w:lang w:val="en-US"/>
              </w:rPr>
              <w:t>Can they explain why sound gets fainter or louder according to the distance?</w:t>
            </w:r>
          </w:p>
          <w:p w14:paraId="1816E8C0" w14:textId="77777777" w:rsidR="00954E51" w:rsidRPr="00C2278F" w:rsidRDefault="00954E51" w:rsidP="00954E51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C2278F">
              <w:rPr>
                <w:lang w:val="en-US"/>
              </w:rPr>
              <w:t>Can they explain how pitch and volume can be changed in a variety of ways?</w:t>
            </w:r>
          </w:p>
          <w:p w14:paraId="41EBBAC8" w14:textId="77777777" w:rsidR="00954E51" w:rsidRPr="00C2278F" w:rsidRDefault="00954E51" w:rsidP="00954E51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C2278F">
              <w:rPr>
                <w:lang w:val="en-US"/>
              </w:rPr>
              <w:t>Can they work out which materials give the best insulation for sound?</w:t>
            </w:r>
          </w:p>
          <w:p w14:paraId="20B4A464" w14:textId="0FFCF47E" w:rsidR="003247FB" w:rsidRPr="00C2278F" w:rsidRDefault="003247FB" w:rsidP="00276C61">
            <w:pPr>
              <w:pStyle w:val="ListParagraph"/>
              <w:ind w:left="360"/>
            </w:pPr>
            <w:bookmarkStart w:id="0" w:name="_GoBack"/>
            <w:bookmarkEnd w:id="0"/>
          </w:p>
        </w:tc>
        <w:tc>
          <w:tcPr>
            <w:tcW w:w="2864" w:type="dxa"/>
          </w:tcPr>
          <w:p w14:paraId="6CC9CA2F" w14:textId="77777777" w:rsidR="00AB7CD5" w:rsidRPr="00C2278F" w:rsidRDefault="00AB7CD5" w:rsidP="00AB7CD5">
            <w:pPr>
              <w:pStyle w:val="ListParagraph"/>
              <w:numPr>
                <w:ilvl w:val="0"/>
                <w:numId w:val="1"/>
              </w:numPr>
            </w:pPr>
            <w:r w:rsidRPr="00C2278F">
              <w:t>Can they record and present what they have found using scientific language, drawings, labelled diagrams, bar charts and tables?</w:t>
            </w:r>
          </w:p>
          <w:p w14:paraId="786D5860" w14:textId="77777777" w:rsidR="003247FB" w:rsidRPr="00C2278F" w:rsidRDefault="003247FB" w:rsidP="00AB7CD5">
            <w:pPr>
              <w:pStyle w:val="ListParagraph"/>
              <w:ind w:left="360"/>
            </w:pPr>
          </w:p>
        </w:tc>
        <w:tc>
          <w:tcPr>
            <w:tcW w:w="2977" w:type="dxa"/>
          </w:tcPr>
          <w:p w14:paraId="7CBDA9BD" w14:textId="77777777" w:rsidR="009F7E82" w:rsidRPr="00C2278F" w:rsidRDefault="009F7E82" w:rsidP="009F7E82">
            <w:pPr>
              <w:pStyle w:val="ListParagraph"/>
              <w:numPr>
                <w:ilvl w:val="0"/>
                <w:numId w:val="1"/>
              </w:numPr>
            </w:pPr>
            <w:r w:rsidRPr="00C2278F">
              <w:t>Can they explain their findings in different ways (display, presentation, writing)?</w:t>
            </w:r>
          </w:p>
          <w:p w14:paraId="19A4E3E0" w14:textId="77777777" w:rsidR="003247FB" w:rsidRPr="00C2278F" w:rsidRDefault="009F7E82" w:rsidP="009F7E82">
            <w:pPr>
              <w:pStyle w:val="ListParagraph"/>
              <w:numPr>
                <w:ilvl w:val="0"/>
                <w:numId w:val="1"/>
              </w:numPr>
            </w:pPr>
            <w:r w:rsidRPr="00C2278F">
              <w:t>Can they use their findings to draw a simple conclusion?</w:t>
            </w:r>
          </w:p>
        </w:tc>
        <w:tc>
          <w:tcPr>
            <w:tcW w:w="2239" w:type="dxa"/>
          </w:tcPr>
          <w:p w14:paraId="3B69D9D4" w14:textId="1CDB06E9" w:rsidR="003247FB" w:rsidRPr="00C2278F" w:rsidRDefault="003247FB" w:rsidP="009F7E82"/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369D2BA1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9420C">
          <w:rPr>
            <w:rFonts w:asciiTheme="majorHAnsi" w:eastAsiaTheme="minorHAnsi" w:hAnsiTheme="majorHAnsi"/>
            <w:b/>
            <w:sz w:val="24"/>
          </w:rPr>
          <w:t>4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5636FC">
          <w:rPr>
            <w:rFonts w:asciiTheme="majorHAnsi" w:eastAsiaTheme="minorHAnsi" w:hAnsiTheme="majorHAnsi"/>
            <w:b/>
            <w:sz w:val="24"/>
          </w:rPr>
          <w:t>Science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177A09">
          <w:rPr>
            <w:rFonts w:asciiTheme="majorHAnsi" w:eastAsiaTheme="minorHAnsi" w:hAnsiTheme="majorHAnsi"/>
            <w:b/>
            <w:sz w:val="24"/>
          </w:rPr>
          <w:t>Spring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59420C">
          <w:rPr>
            <w:rFonts w:asciiTheme="majorHAnsi" w:eastAsiaTheme="minorHAnsi" w:hAnsiTheme="majorHAnsi"/>
            <w:b/>
            <w:sz w:val="24"/>
          </w:rPr>
          <w:t>Let’s Rock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177A09">
          <w:rPr>
            <w:rFonts w:asciiTheme="majorHAnsi" w:hAnsiTheme="majorHAnsi"/>
            <w:b/>
            <w:sz w:val="24"/>
          </w:rPr>
          <w:t xml:space="preserve"> Sound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E24"/>
    <w:multiLevelType w:val="hybridMultilevel"/>
    <w:tmpl w:val="49F4A504"/>
    <w:lvl w:ilvl="0" w:tplc="164EF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8B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09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8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64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01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0F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C2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AC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5C33D1"/>
    <w:multiLevelType w:val="hybridMultilevel"/>
    <w:tmpl w:val="4490DE6E"/>
    <w:lvl w:ilvl="0" w:tplc="DEA60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2B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C3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E4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C2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00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24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D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A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0750BB"/>
    <w:multiLevelType w:val="hybridMultilevel"/>
    <w:tmpl w:val="C6E273E6"/>
    <w:lvl w:ilvl="0" w:tplc="9AE86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07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80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6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AA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E3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6A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C8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4D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1970F8"/>
    <w:multiLevelType w:val="hybridMultilevel"/>
    <w:tmpl w:val="44DE4B22"/>
    <w:lvl w:ilvl="0" w:tplc="DCD8D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809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2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A0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20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6F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E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49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A5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2E575A"/>
    <w:multiLevelType w:val="hybridMultilevel"/>
    <w:tmpl w:val="DD80006A"/>
    <w:lvl w:ilvl="0" w:tplc="344A8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09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0A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AC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6C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87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64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E0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2A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9130D6"/>
    <w:multiLevelType w:val="hybridMultilevel"/>
    <w:tmpl w:val="6B0C46EA"/>
    <w:lvl w:ilvl="0" w:tplc="DFA08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20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62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C6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C6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82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E2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81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80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E90A46"/>
    <w:multiLevelType w:val="hybridMultilevel"/>
    <w:tmpl w:val="7DE8A916"/>
    <w:lvl w:ilvl="0" w:tplc="3FB6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C4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C2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C1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8E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43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E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A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CC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FE1344"/>
    <w:multiLevelType w:val="hybridMultilevel"/>
    <w:tmpl w:val="B13AB4B6"/>
    <w:lvl w:ilvl="0" w:tplc="23525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2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1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2B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C1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3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ED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27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E1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FB4499C"/>
    <w:multiLevelType w:val="hybridMultilevel"/>
    <w:tmpl w:val="4698A2E4"/>
    <w:lvl w:ilvl="0" w:tplc="A0D20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C6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C2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3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964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8C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85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4F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C5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978B3"/>
    <w:multiLevelType w:val="hybridMultilevel"/>
    <w:tmpl w:val="63BA7466"/>
    <w:lvl w:ilvl="0" w:tplc="0A967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63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E7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23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89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28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8B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ED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C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A86090"/>
    <w:multiLevelType w:val="hybridMultilevel"/>
    <w:tmpl w:val="7FD0D3EE"/>
    <w:lvl w:ilvl="0" w:tplc="F1E0B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E9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EA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C6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2E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3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E9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61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0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DAC0BDE"/>
    <w:multiLevelType w:val="hybridMultilevel"/>
    <w:tmpl w:val="08FCEC78"/>
    <w:lvl w:ilvl="0" w:tplc="56648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46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47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E0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65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EC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6C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6C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A5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2"/>
  </w:num>
  <w:num w:numId="10">
    <w:abstractNumId w:val="5"/>
  </w:num>
  <w:num w:numId="11">
    <w:abstractNumId w:val="2"/>
  </w:num>
  <w:num w:numId="12">
    <w:abstractNumId w:val="3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77A09"/>
    <w:rsid w:val="001D26B1"/>
    <w:rsid w:val="001F2CB0"/>
    <w:rsid w:val="00225D4B"/>
    <w:rsid w:val="00257236"/>
    <w:rsid w:val="00276C61"/>
    <w:rsid w:val="003247FB"/>
    <w:rsid w:val="003661E4"/>
    <w:rsid w:val="00385947"/>
    <w:rsid w:val="0039506A"/>
    <w:rsid w:val="003D63D8"/>
    <w:rsid w:val="004B5838"/>
    <w:rsid w:val="004E57B3"/>
    <w:rsid w:val="004F122A"/>
    <w:rsid w:val="005351B6"/>
    <w:rsid w:val="00541733"/>
    <w:rsid w:val="005636FC"/>
    <w:rsid w:val="0059420C"/>
    <w:rsid w:val="006131EC"/>
    <w:rsid w:val="006352DD"/>
    <w:rsid w:val="006F340F"/>
    <w:rsid w:val="007069C9"/>
    <w:rsid w:val="00717513"/>
    <w:rsid w:val="00812A29"/>
    <w:rsid w:val="0083642A"/>
    <w:rsid w:val="00867B5E"/>
    <w:rsid w:val="008761A5"/>
    <w:rsid w:val="008B79F0"/>
    <w:rsid w:val="009430D9"/>
    <w:rsid w:val="00954E51"/>
    <w:rsid w:val="009729DC"/>
    <w:rsid w:val="009842AC"/>
    <w:rsid w:val="009C6E90"/>
    <w:rsid w:val="009F7E82"/>
    <w:rsid w:val="00A04C84"/>
    <w:rsid w:val="00A92638"/>
    <w:rsid w:val="00A94C25"/>
    <w:rsid w:val="00AB7CD5"/>
    <w:rsid w:val="00B7029A"/>
    <w:rsid w:val="00BC3A30"/>
    <w:rsid w:val="00C00CD6"/>
    <w:rsid w:val="00C11159"/>
    <w:rsid w:val="00C14A56"/>
    <w:rsid w:val="00C2278F"/>
    <w:rsid w:val="00D37679"/>
    <w:rsid w:val="00DC2DF4"/>
    <w:rsid w:val="00DC6009"/>
    <w:rsid w:val="00DE15CF"/>
    <w:rsid w:val="00E107C5"/>
    <w:rsid w:val="00E15383"/>
    <w:rsid w:val="00E22461"/>
    <w:rsid w:val="00E325E1"/>
    <w:rsid w:val="00E579DA"/>
    <w:rsid w:val="00EB7519"/>
    <w:rsid w:val="00EC22AA"/>
    <w:rsid w:val="00EC36E2"/>
    <w:rsid w:val="00F127C1"/>
    <w:rsid w:val="00F13F5A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FB67F0"/>
  <w15:docId w15:val="{BDD6C092-E3EC-4E4F-8E52-91C13F75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1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9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6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5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0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6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5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Science Planning – Spring                                               Topic: Romans			                                                  Sound</vt:lpstr>
    </vt:vector>
  </TitlesOfParts>
  <Company>Hewlett-Packard Company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Science Planning – Spring                                               Topic: Let’s Rock			                                                  Sound</dc:title>
  <dc:creator>Christina</dc:creator>
  <cp:lastModifiedBy>Kay</cp:lastModifiedBy>
  <cp:revision>2</cp:revision>
  <dcterms:created xsi:type="dcterms:W3CDTF">2020-03-13T11:05:00Z</dcterms:created>
  <dcterms:modified xsi:type="dcterms:W3CDTF">2020-03-13T11:05:00Z</dcterms:modified>
</cp:coreProperties>
</file>