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E6A6D" w14:textId="34AB649A" w:rsidR="00CF6DE1" w:rsidRDefault="00CF6DE1" w:rsidP="00CF6DE1">
      <w:pPr>
        <w:pStyle w:val="NormalWeb"/>
      </w:pPr>
      <w:r w:rsidRPr="00A84E3B">
        <w:rPr>
          <w:rFonts w:ascii="Arial" w:hAnsi="Arial" w:cs="Arial"/>
          <w:noProof/>
          <w:color w:val="2962FF"/>
        </w:rPr>
        <mc:AlternateContent>
          <mc:Choice Requires="wps">
            <w:drawing>
              <wp:inline distT="0" distB="0" distL="0" distR="0" wp14:anchorId="5B7A45AD" wp14:editId="75BD536E">
                <wp:extent cx="6691745" cy="10025380"/>
                <wp:effectExtent l="0" t="0" r="13970" b="139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745" cy="10025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D695" w14:textId="5B01A244" w:rsidR="00152111" w:rsidRPr="002F3F10" w:rsidRDefault="00152111" w:rsidP="002F3F10">
                            <w:pPr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My K</w:t>
                            </w:r>
                            <w:r w:rsidR="00372F89"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 xml:space="preserve">nowledge Organiser – </w:t>
                            </w:r>
                            <w:r w:rsidR="002F3F10"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 xml:space="preserve">Grouping and Classifying Living Things </w:t>
                            </w:r>
                            <w:r w:rsidR="002F3F10"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2F3F10"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</w:t>
                            </w:r>
                            <w:r w:rsidR="0076200D"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 xml:space="preserve"> 3</w:t>
                            </w:r>
                          </w:p>
                          <w:p w14:paraId="364210AF" w14:textId="70AA515C" w:rsidR="00152111" w:rsidRPr="002F3F10" w:rsidRDefault="00152111" w:rsidP="00A84E3B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F3F10">
                              <w:rPr>
                                <w:rFonts w:ascii="Juice ITC" w:hAnsi="Juice ITC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Vocabulary </w:t>
                            </w:r>
                          </w:p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109"/>
                            </w:tblGrid>
                            <w:tr w:rsidR="00DF1A52" w14:paraId="61EC7F1F" w14:textId="77777777" w:rsidTr="00152111">
                              <w:trPr>
                                <w:trHeight w:val="2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37A7543" w14:textId="72F67F01" w:rsidR="00DF1A52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2BF144E3" w14:textId="719893A0" w:rsidR="00DF1A52" w:rsidRPr="00174A4B" w:rsidRDefault="00174A4B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="002F3F10"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 xml:space="preserve"> area all around us. It can be natural or man-made</w:t>
                                  </w:r>
                                </w:p>
                              </w:tc>
                            </w:tr>
                            <w:tr w:rsidR="00152111" w14:paraId="419084B1" w14:textId="77777777" w:rsidTr="00152111">
                              <w:trPr>
                                <w:trHeight w:val="2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F86DB79" w14:textId="2091F4C0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39E78E4" w14:textId="03DB6916" w:rsidR="00152111" w:rsidRPr="00174A4B" w:rsidRDefault="00600EFC" w:rsidP="002F3F10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The p</w:t>
                                  </w:r>
                                  <w:r w:rsidR="002F3F10"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lace where an animal or plant lives.</w:t>
                                  </w:r>
                                </w:p>
                              </w:tc>
                            </w:tr>
                            <w:tr w:rsidR="00E86C01" w14:paraId="672FC481" w14:textId="77777777" w:rsidTr="00152111">
                              <w:trPr>
                                <w:trHeight w:val="2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0AE8B734" w14:textId="2BB81413" w:rsidR="00E86C0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Adapted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CC90775" w14:textId="6AC2A6A0" w:rsidR="00E86C01" w:rsidRPr="00174A4B" w:rsidRDefault="002F3F10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When an animal or plant suits the place where it lives we say it is adapted to that place</w:t>
                                  </w:r>
                                </w:p>
                              </w:tc>
                            </w:tr>
                            <w:tr w:rsidR="00152111" w14:paraId="1DF2A20F" w14:textId="77777777" w:rsidTr="00152111">
                              <w:trPr>
                                <w:trHeight w:val="2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603F472D" w14:textId="51D3808E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69A711F" w14:textId="6CEA1967" w:rsidR="00152111" w:rsidRPr="00174A4B" w:rsidRDefault="002F3F10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When scientists put animals or plants into groups with other animals and plants that are very similar to it and give the groups names.</w:t>
                                  </w:r>
                                </w:p>
                              </w:tc>
                            </w:tr>
                            <w:tr w:rsidR="00152111" w14:paraId="61241385" w14:textId="77777777" w:rsidTr="00152111">
                              <w:trPr>
                                <w:trHeight w:val="282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003FCD3B" w14:textId="7715B0D0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Key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2AB0F141" w14:textId="5CA2F388" w:rsidR="00152111" w:rsidRPr="00174A4B" w:rsidRDefault="002F3F10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A diagram that scientists use to help identify what an animal or plant is and which group it belongs to.</w:t>
                                  </w:r>
                                </w:p>
                              </w:tc>
                            </w:tr>
                            <w:tr w:rsidR="00DF1A52" w14:paraId="676E53F8" w14:textId="77777777" w:rsidTr="00152111">
                              <w:trPr>
                                <w:trHeight w:val="282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D7D572C" w14:textId="403063C9" w:rsidR="00DF1A52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Endangered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6C85E350" w14:textId="47814BB9" w:rsidR="00DF1A52" w:rsidRPr="00174A4B" w:rsidRDefault="002F3F10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When there are not many of a particular type of animal or plant left in the world</w:t>
                                  </w:r>
                                </w:p>
                              </w:tc>
                            </w:tr>
                            <w:tr w:rsidR="00E86C01" w14:paraId="37825010" w14:textId="77777777" w:rsidTr="002F3F10">
                              <w:trPr>
                                <w:trHeight w:val="51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0B3835F7" w14:textId="4811032E" w:rsidR="00E86C0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Flowering plants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067AFE81" w14:textId="0299FE10" w:rsidR="00E86C01" w:rsidRPr="00174A4B" w:rsidRDefault="002F3F10" w:rsidP="00CF6DE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Plants that produce flowers to help them reproduce</w:t>
                                  </w:r>
                                </w:p>
                              </w:tc>
                            </w:tr>
                            <w:tr w:rsidR="00152111" w14:paraId="3F692F0C" w14:textId="77777777" w:rsidTr="00E86C01">
                              <w:trPr>
                                <w:trHeight w:val="461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00DB36D" w14:textId="414DD14F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Non-flowering plants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68A93BD4" w14:textId="67D5ACCB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Plants that do not produce flowers to help them reproduce such as conifers, grasses.</w:t>
                                  </w:r>
                                </w:p>
                              </w:tc>
                            </w:tr>
                            <w:tr w:rsidR="00152111" w14:paraId="6C06D70E" w14:textId="77777777" w:rsidTr="00E86C01">
                              <w:trPr>
                                <w:trHeight w:val="40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52E06BF4" w14:textId="44B3D369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Vertebrates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069A644F" w14:textId="167987D0" w:rsidR="0015211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An animal that has a backbone.</w:t>
                                  </w:r>
                                </w:p>
                              </w:tc>
                            </w:tr>
                            <w:tr w:rsidR="00E86C01" w14:paraId="193BF08A" w14:textId="77777777" w:rsidTr="00E86C01">
                              <w:trPr>
                                <w:trHeight w:val="40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78EA2CA" w14:textId="527F6EAB" w:rsidR="00E86C0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color w:val="00B050"/>
                                      <w:sz w:val="24"/>
                                      <w:szCs w:val="24"/>
                                    </w:rPr>
                                    <w:t>Invertebrates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2607EDD6" w14:textId="147BEFD1" w:rsidR="00E86C01" w:rsidRPr="00174A4B" w:rsidRDefault="002F3F10" w:rsidP="00152111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174A4B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An animal that does not have a backbone</w:t>
                                  </w:r>
                                </w:p>
                              </w:tc>
                            </w:tr>
                          </w:tbl>
                          <w:p w14:paraId="1E208FCF" w14:textId="77777777" w:rsidR="00B52F68" w:rsidRDefault="00B52F68" w:rsidP="00CF6DE1">
                            <w:pPr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BBDB0DC" w14:textId="0B7FD717" w:rsidR="00323F53" w:rsidRPr="008D32F7" w:rsidRDefault="00323F53" w:rsidP="00174A4B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Scientists always try to put living things</w:t>
                            </w:r>
                            <w:r w:rsidR="008D32F7"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,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that are </w:t>
                            </w:r>
                            <w:r w:rsidRPr="008D32F7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</w:rPr>
                              <w:t>similar</w:t>
                            </w:r>
                            <w:r w:rsidR="008D32F7" w:rsidRPr="008D32F7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into groups.</w:t>
                            </w:r>
                          </w:p>
                          <w:p w14:paraId="5F399041" w14:textId="77777777" w:rsidR="00174A4B" w:rsidRPr="008D32F7" w:rsidRDefault="00323F53" w:rsidP="00174A4B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Animals are put into 2 main groups; </w:t>
                            </w:r>
                          </w:p>
                          <w:p w14:paraId="046F4E94" w14:textId="77777777" w:rsidR="00174A4B" w:rsidRPr="008D32F7" w:rsidRDefault="00323F53" w:rsidP="00174A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Vertebrates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, with a backbone and </w:t>
                            </w:r>
                          </w:p>
                          <w:p w14:paraId="0635B212" w14:textId="1DC43AB4" w:rsidR="008D32F7" w:rsidRDefault="00323F53" w:rsidP="008D32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Invertebrates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, without a backbone.</w:t>
                            </w:r>
                          </w:p>
                          <w:p w14:paraId="0C0CBC3F" w14:textId="77777777" w:rsidR="008D32F7" w:rsidRPr="008D32F7" w:rsidRDefault="008D32F7" w:rsidP="0044509A">
                            <w:pPr>
                              <w:pStyle w:val="ListParagraph"/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6EAE41EF" w14:textId="54FD21D9" w:rsidR="00323F53" w:rsidRPr="008D32F7" w:rsidRDefault="00323F53" w:rsidP="00174A4B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These are the main </w:t>
                            </w:r>
                            <w:r w:rsidRPr="0044509A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vertebrate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groups</w:t>
                            </w:r>
                            <w:r w:rsidR="008D32F7"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BB59C17" w14:textId="77777777" w:rsidR="008D32F7" w:rsidRPr="00B52F68" w:rsidRDefault="008D32F7" w:rsidP="00174A4B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7909"/>
                            </w:tblGrid>
                            <w:tr w:rsidR="002F3F10" w:rsidRPr="008D32F7" w14:paraId="303CF524" w14:textId="77777777" w:rsidTr="00323F53">
                              <w:trPr>
                                <w:trHeight w:val="70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9EDDBDF" w14:textId="4EAF9F54" w:rsidR="002F3F10" w:rsidRPr="008D32F7" w:rsidRDefault="00323F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4280287D" wp14:editId="33B2482B">
                                        <wp:extent cx="1247140" cy="870857"/>
                                        <wp:effectExtent l="0" t="0" r="0" b="5715"/>
                                        <wp:docPr id="1" name="Picture 1" descr="Squirrels: Diet, Habits &amp; Other Facts | Live Science">
                                          <a:hlinkClick xmlns:a="http://schemas.openxmlformats.org/drawingml/2006/main" r:id="rId7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quirrels: Diet, Habits &amp; Other Facts | Live Science">
                                                  <a:hlinkClick r:id="rId7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1395" cy="873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</w:tcPr>
                                <w:p w14:paraId="546A142D" w14:textId="71DF9F2C" w:rsidR="002F3F10" w:rsidRPr="008D32F7" w:rsidRDefault="00323F53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A squirrel is a 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color w:val="00B050"/>
                                      <w:sz w:val="28"/>
                                      <w:szCs w:val="28"/>
                                    </w:rPr>
                                    <w:t>mammal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 because it gives birth to living babies and feeds the babies with milk.</w:t>
                                  </w:r>
                                </w:p>
                                <w:p w14:paraId="5518B74D" w14:textId="3C1BD834" w:rsidR="00323F53" w:rsidRPr="008D32F7" w:rsidRDefault="00323F53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We are also mammals</w:t>
                                  </w:r>
                                  <w:r w:rsid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3F10" w:rsidRPr="008D32F7" w14:paraId="11B57217" w14:textId="77777777" w:rsidTr="00323F53">
                              <w:trPr>
                                <w:trHeight w:val="70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D953CB2" w14:textId="6F656921" w:rsidR="002F3F10" w:rsidRPr="008D32F7" w:rsidRDefault="00323F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07F0775" wp14:editId="318DED09">
                                        <wp:extent cx="1247717" cy="838200"/>
                                        <wp:effectExtent l="0" t="0" r="0" b="0"/>
                                        <wp:docPr id="9" name="Picture 9" descr="Clownfish Voice Changer">
                                          <a:hlinkClick xmlns:a="http://schemas.openxmlformats.org/drawingml/2006/main" r:id="rId9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lownfish Voice Changer">
                                                  <a:hlinkClick r:id="rId9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3857" cy="842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</w:tcPr>
                                <w:p w14:paraId="5146519A" w14:textId="1F1B3E42" w:rsidR="002F3F10" w:rsidRPr="008D32F7" w:rsidRDefault="00323F53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A clownfish is a 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color w:val="00B050"/>
                                      <w:sz w:val="28"/>
                                      <w:szCs w:val="28"/>
                                    </w:rPr>
                                    <w:t>fish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. It lives in water and lays eggs.</w:t>
                                  </w:r>
                                </w:p>
                              </w:tc>
                            </w:tr>
                            <w:tr w:rsidR="002F3F10" w:rsidRPr="008D32F7" w14:paraId="1F057897" w14:textId="77777777" w:rsidTr="00323F53">
                              <w:trPr>
                                <w:trHeight w:val="666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8E69A78" w14:textId="36EC2CB5" w:rsidR="002F3F10" w:rsidRPr="008D32F7" w:rsidRDefault="00323F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1D7BFF69" wp14:editId="6D03CC3A">
                                        <wp:extent cx="1212215" cy="819150"/>
                                        <wp:effectExtent l="0" t="0" r="6985" b="0"/>
                                        <wp:docPr id="11" name="Picture 11" descr="Barn Owl">
                                          <a:hlinkClick xmlns:a="http://schemas.openxmlformats.org/drawingml/2006/main" r:id="rId11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Barn Owl">
                                                  <a:hlinkClick r:id="rId11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2737" cy="819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</w:tcPr>
                                <w:p w14:paraId="41C0DDB0" w14:textId="22E9C8E6" w:rsidR="002F3F10" w:rsidRPr="008D32F7" w:rsidRDefault="00323F53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An owl is a 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color w:val="00B050"/>
                                      <w:sz w:val="28"/>
                                      <w:szCs w:val="28"/>
                                    </w:rPr>
                                    <w:t>bird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. It is covered with feathers and it lays eggs.</w:t>
                                  </w:r>
                                </w:p>
                              </w:tc>
                            </w:tr>
                            <w:tr w:rsidR="002F3F10" w:rsidRPr="008D32F7" w14:paraId="1CEEA5EA" w14:textId="77777777" w:rsidTr="00323F53">
                              <w:trPr>
                                <w:trHeight w:val="70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FEFEF8E" w14:textId="50DC7B8E" w:rsidR="002F3F10" w:rsidRPr="008D32F7" w:rsidRDefault="00323F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357CD406" wp14:editId="20C61506">
                                        <wp:extent cx="1209675" cy="788918"/>
                                        <wp:effectExtent l="0" t="0" r="0" b="0"/>
                                        <wp:docPr id="12" name="Picture 12" descr="Tiny DNA tweaks made snakes legless | Science | AAA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Tiny DNA tweaks made snakes legless | Science | AAA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908" cy="795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</w:tcPr>
                                <w:p w14:paraId="22C5E4FE" w14:textId="13421025" w:rsidR="002F3F10" w:rsidRPr="008D32F7" w:rsidRDefault="00323F53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A snake is a 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color w:val="00B050"/>
                                      <w:sz w:val="28"/>
                                      <w:szCs w:val="28"/>
                                    </w:rPr>
                                    <w:t>reptile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. It is covered in scales and lays eggs</w:t>
                                  </w:r>
                                  <w:r w:rsid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3F10" w:rsidRPr="008D32F7" w14:paraId="4FFB68AC" w14:textId="77777777" w:rsidTr="00323F53">
                              <w:trPr>
                                <w:trHeight w:val="70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0A5FB9FC" w14:textId="2626F32A" w:rsidR="002F3F10" w:rsidRPr="008D32F7" w:rsidRDefault="00323F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3F4B56F8" wp14:editId="3FD8600D">
                                        <wp:extent cx="1247775" cy="835819"/>
                                        <wp:effectExtent l="0" t="0" r="0" b="2540"/>
                                        <wp:docPr id="14" name="Picture 14" descr="Ride into 2019 like these cane toads using a python as an Uber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Ride into 2019 like these cane toads using a python as an Uber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2400" cy="8389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909" w:type="dxa"/>
                                </w:tcPr>
                                <w:p w14:paraId="156E9FF6" w14:textId="3177203A" w:rsidR="002F3F10" w:rsidRPr="008D32F7" w:rsidRDefault="00323F53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Toads and frogs live in water and on land and they lay eggs</w:t>
                                  </w:r>
                                  <w:r w:rsid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 that change into tadpoles then adults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. They are </w:t>
                                  </w:r>
                                  <w:r w:rsidRPr="008D32F7">
                                    <w:rPr>
                                      <w:rFonts w:ascii="Cooper Black" w:hAnsi="Cooper Black"/>
                                      <w:color w:val="00B050"/>
                                      <w:sz w:val="28"/>
                                      <w:szCs w:val="28"/>
                                    </w:rPr>
                                    <w:t>amphibians</w:t>
                                  </w:r>
                                  <w:r w:rsidR="008D32F7">
                                    <w:rPr>
                                      <w:rFonts w:ascii="Cooper Black" w:hAnsi="Cooper Black"/>
                                      <w:color w:val="00B05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EA623F" w14:textId="77777777" w:rsidR="00152111" w:rsidRPr="008D32F7" w:rsidRDefault="00152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7A4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6.9pt;height:7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" fillcolor="white [3201]" strokeweight=".5pt">
                <v:fill opacity="33410f"/>
                <v:textbox>
                  <w:txbxContent>
                    <w:p w14:paraId="7C71D695" w14:textId="5B01A244" w:rsidR="00152111" w:rsidRPr="002F3F10" w:rsidRDefault="00152111" w:rsidP="002F3F10">
                      <w:pPr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</w:pPr>
                      <w:r w:rsidRPr="002F3F10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My K</w:t>
                      </w:r>
                      <w:r w:rsidR="00372F89" w:rsidRPr="002F3F10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 xml:space="preserve">nowledge Organiser – </w:t>
                      </w:r>
                      <w:r w:rsidR="002F3F10" w:rsidRPr="002F3F10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 xml:space="preserve">Grouping and Classifying Living Things </w:t>
                      </w:r>
                      <w:r w:rsidR="002F3F10" w:rsidRPr="002F3F10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</w:r>
                      <w:r w:rsidR="002F3F10" w:rsidRPr="002F3F10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ab/>
                        <w:t>Year</w:t>
                      </w:r>
                      <w:r w:rsidR="0076200D" w:rsidRPr="002F3F10">
                        <w:rPr>
                          <w:rFonts w:ascii="Juice ITC" w:hAnsi="Juice ITC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 xml:space="preserve"> 3</w:t>
                      </w:r>
                    </w:p>
                    <w:p w14:paraId="364210AF" w14:textId="70AA515C" w:rsidR="00152111" w:rsidRPr="002F3F10" w:rsidRDefault="00152111" w:rsidP="00A84E3B">
                      <w:pPr>
                        <w:spacing w:after="0"/>
                        <w:rPr>
                          <w:rFonts w:ascii="Juice ITC" w:hAnsi="Juice ITC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F3F10">
                        <w:rPr>
                          <w:rFonts w:ascii="Juice ITC" w:hAnsi="Juice ITC"/>
                          <w:b/>
                          <w:color w:val="00B050"/>
                          <w:sz w:val="32"/>
                          <w:szCs w:val="32"/>
                        </w:rPr>
                        <w:t xml:space="preserve">Vocabulary </w:t>
                      </w:r>
                    </w:p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109"/>
                      </w:tblGrid>
                      <w:tr w:rsidR="00DF1A52" w14:paraId="61EC7F1F" w14:textId="77777777" w:rsidTr="00152111">
                        <w:trPr>
                          <w:trHeight w:val="257"/>
                        </w:trPr>
                        <w:tc>
                          <w:tcPr>
                            <w:tcW w:w="2376" w:type="dxa"/>
                          </w:tcPr>
                          <w:p w14:paraId="237A7543" w14:textId="72F67F01" w:rsidR="00DF1A52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2BF144E3" w14:textId="719893A0" w:rsidR="00DF1A52" w:rsidRPr="00174A4B" w:rsidRDefault="00174A4B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</w:t>
                            </w:r>
                            <w:r w:rsidR="002F3F10"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area all around us. It can be natural or man-made</w:t>
                            </w:r>
                          </w:p>
                        </w:tc>
                      </w:tr>
                      <w:tr w:rsidR="00152111" w14:paraId="419084B1" w14:textId="77777777" w:rsidTr="00152111">
                        <w:trPr>
                          <w:trHeight w:val="257"/>
                        </w:trPr>
                        <w:tc>
                          <w:tcPr>
                            <w:tcW w:w="2376" w:type="dxa"/>
                          </w:tcPr>
                          <w:p w14:paraId="1F86DB79" w14:textId="2091F4C0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39E78E4" w14:textId="03DB6916" w:rsidR="00152111" w:rsidRPr="00174A4B" w:rsidRDefault="00600EFC" w:rsidP="002F3F10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p</w:t>
                            </w:r>
                            <w:r w:rsidR="002F3F10"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lace where an animal or plant lives.</w:t>
                            </w:r>
                          </w:p>
                        </w:tc>
                      </w:tr>
                      <w:tr w:rsidR="00E86C01" w14:paraId="672FC481" w14:textId="77777777" w:rsidTr="00152111">
                        <w:trPr>
                          <w:trHeight w:val="257"/>
                        </w:trPr>
                        <w:tc>
                          <w:tcPr>
                            <w:tcW w:w="2376" w:type="dxa"/>
                          </w:tcPr>
                          <w:p w14:paraId="0AE8B734" w14:textId="2BB81413" w:rsidR="00E86C0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Adapted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CC90775" w14:textId="6AC2A6A0" w:rsidR="00E86C01" w:rsidRPr="00174A4B" w:rsidRDefault="002F3F10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When an animal or plant suits the place where it lives we say it is adapted to that place</w:t>
                            </w:r>
                          </w:p>
                        </w:tc>
                      </w:tr>
                      <w:tr w:rsidR="00152111" w14:paraId="1DF2A20F" w14:textId="77777777" w:rsidTr="00152111">
                        <w:trPr>
                          <w:trHeight w:val="257"/>
                        </w:trPr>
                        <w:tc>
                          <w:tcPr>
                            <w:tcW w:w="2376" w:type="dxa"/>
                          </w:tcPr>
                          <w:p w14:paraId="603F472D" w14:textId="51D3808E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69A711F" w14:textId="6CEA1967" w:rsidR="00152111" w:rsidRPr="00174A4B" w:rsidRDefault="002F3F10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When scientists put animals or plants into groups with other animals and plants that are very similar to it and give the groups names.</w:t>
                            </w:r>
                          </w:p>
                        </w:tc>
                      </w:tr>
                      <w:tr w:rsidR="00152111" w14:paraId="61241385" w14:textId="77777777" w:rsidTr="00152111">
                        <w:trPr>
                          <w:trHeight w:val="282"/>
                        </w:trPr>
                        <w:tc>
                          <w:tcPr>
                            <w:tcW w:w="2376" w:type="dxa"/>
                          </w:tcPr>
                          <w:p w14:paraId="003FCD3B" w14:textId="7715B0D0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2AB0F141" w14:textId="5CA2F388" w:rsidR="00152111" w:rsidRPr="00174A4B" w:rsidRDefault="002F3F10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 diagram that scientists use to help identify what an animal or plant is and which group it belongs to.</w:t>
                            </w:r>
                          </w:p>
                        </w:tc>
                      </w:tr>
                      <w:tr w:rsidR="00DF1A52" w14:paraId="676E53F8" w14:textId="77777777" w:rsidTr="00152111">
                        <w:trPr>
                          <w:trHeight w:val="282"/>
                        </w:trPr>
                        <w:tc>
                          <w:tcPr>
                            <w:tcW w:w="2376" w:type="dxa"/>
                          </w:tcPr>
                          <w:p w14:paraId="1D7D572C" w14:textId="403063C9" w:rsidR="00DF1A52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Endangered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6C85E350" w14:textId="47814BB9" w:rsidR="00DF1A52" w:rsidRPr="00174A4B" w:rsidRDefault="002F3F10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When there are not many of a particular type of animal or plant left in the world</w:t>
                            </w:r>
                          </w:p>
                        </w:tc>
                      </w:tr>
                      <w:tr w:rsidR="00E86C01" w14:paraId="37825010" w14:textId="77777777" w:rsidTr="002F3F10">
                        <w:trPr>
                          <w:trHeight w:val="515"/>
                        </w:trPr>
                        <w:tc>
                          <w:tcPr>
                            <w:tcW w:w="2376" w:type="dxa"/>
                          </w:tcPr>
                          <w:p w14:paraId="0B3835F7" w14:textId="4811032E" w:rsidR="00E86C0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Flowering plants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067AFE81" w14:textId="0299FE10" w:rsidR="00E86C01" w:rsidRPr="00174A4B" w:rsidRDefault="002F3F10" w:rsidP="00CF6D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Plants that produce flowers to help them reproduce</w:t>
                            </w:r>
                          </w:p>
                        </w:tc>
                      </w:tr>
                      <w:tr w:rsidR="00152111" w14:paraId="3F692F0C" w14:textId="77777777" w:rsidTr="00E86C01">
                        <w:trPr>
                          <w:trHeight w:val="461"/>
                        </w:trPr>
                        <w:tc>
                          <w:tcPr>
                            <w:tcW w:w="2376" w:type="dxa"/>
                          </w:tcPr>
                          <w:p w14:paraId="400DB36D" w14:textId="414DD14F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Non-flowering plants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68A93BD4" w14:textId="67D5ACCB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Plants that do not produce flowers to help them reproduce such as conifers, grasses.</w:t>
                            </w:r>
                          </w:p>
                        </w:tc>
                      </w:tr>
                      <w:tr w:rsidR="00152111" w14:paraId="6C06D70E" w14:textId="77777777" w:rsidTr="00E86C01">
                        <w:trPr>
                          <w:trHeight w:val="405"/>
                        </w:trPr>
                        <w:tc>
                          <w:tcPr>
                            <w:tcW w:w="2376" w:type="dxa"/>
                          </w:tcPr>
                          <w:p w14:paraId="52E06BF4" w14:textId="44B3D369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Vertebrates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069A644F" w14:textId="167987D0" w:rsidR="00152111" w:rsidRPr="00174A4B" w:rsidRDefault="002F3F10" w:rsidP="0015211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An animal that has a backbone.</w:t>
                            </w:r>
                          </w:p>
                        </w:tc>
                      </w:tr>
                      <w:tr w:rsidR="00E86C01" w14:paraId="193BF08A" w14:textId="77777777" w:rsidTr="00E86C01">
                        <w:trPr>
                          <w:trHeight w:val="405"/>
                        </w:trPr>
                        <w:tc>
                          <w:tcPr>
                            <w:tcW w:w="2376" w:type="dxa"/>
                          </w:tcPr>
                          <w:p w14:paraId="278EA2CA" w14:textId="527F6EAB" w:rsidR="00E86C01" w:rsidRPr="00174A4B" w:rsidRDefault="002F3F10" w:rsidP="00152111">
                            <w:pPr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color w:val="00B050"/>
                                <w:sz w:val="24"/>
                                <w:szCs w:val="24"/>
                              </w:rPr>
                              <w:t>Invertebrates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2607EDD6" w14:textId="147BEFD1" w:rsidR="00E86C01" w:rsidRPr="00174A4B" w:rsidRDefault="002F3F10" w:rsidP="0015211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74A4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An animal that does not have a backbone</w:t>
                            </w:r>
                          </w:p>
                        </w:tc>
                      </w:tr>
                    </w:tbl>
                    <w:p w14:paraId="1E208FCF" w14:textId="77777777" w:rsidR="00B52F68" w:rsidRDefault="00B52F68" w:rsidP="00CF6DE1">
                      <w:pPr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2BBDB0DC" w14:textId="0B7FD717" w:rsidR="00323F53" w:rsidRPr="008D32F7" w:rsidRDefault="00323F53" w:rsidP="00174A4B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Scientists always try to put living things</w:t>
                      </w:r>
                      <w:r w:rsidR="008D32F7"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,</w:t>
                      </w: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that are </w:t>
                      </w:r>
                      <w:r w:rsidRPr="008D32F7">
                        <w:rPr>
                          <w:rFonts w:ascii="Cooper Black" w:hAnsi="Cooper Black"/>
                          <w:b/>
                          <w:sz w:val="28"/>
                          <w:szCs w:val="28"/>
                        </w:rPr>
                        <w:t>similar</w:t>
                      </w:r>
                      <w:r w:rsidR="008D32F7" w:rsidRPr="008D32F7">
                        <w:rPr>
                          <w:rFonts w:ascii="Cooper Black" w:hAnsi="Cooper Black"/>
                          <w:b/>
                          <w:sz w:val="28"/>
                          <w:szCs w:val="28"/>
                        </w:rPr>
                        <w:t>,</w:t>
                      </w: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into groups.</w:t>
                      </w:r>
                    </w:p>
                    <w:p w14:paraId="5F399041" w14:textId="77777777" w:rsidR="00174A4B" w:rsidRPr="008D32F7" w:rsidRDefault="00323F53" w:rsidP="00174A4B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Animals are put into 2 main groups; </w:t>
                      </w:r>
                    </w:p>
                    <w:p w14:paraId="046F4E94" w14:textId="77777777" w:rsidR="00174A4B" w:rsidRPr="008D32F7" w:rsidRDefault="00323F53" w:rsidP="00174A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color w:val="00B050"/>
                          <w:sz w:val="28"/>
                          <w:szCs w:val="28"/>
                        </w:rPr>
                        <w:t>Vertebrates</w:t>
                      </w: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, with a backbone and </w:t>
                      </w:r>
                    </w:p>
                    <w:p w14:paraId="0635B212" w14:textId="1DC43AB4" w:rsidR="008D32F7" w:rsidRDefault="00323F53" w:rsidP="008D32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color w:val="00B050"/>
                          <w:sz w:val="28"/>
                          <w:szCs w:val="28"/>
                        </w:rPr>
                        <w:t>Invertebrates</w:t>
                      </w: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, without a backbone.</w:t>
                      </w:r>
                    </w:p>
                    <w:p w14:paraId="0C0CBC3F" w14:textId="77777777" w:rsidR="008D32F7" w:rsidRPr="008D32F7" w:rsidRDefault="008D32F7" w:rsidP="0044509A">
                      <w:pPr>
                        <w:pStyle w:val="ListParagraph"/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6EAE41EF" w14:textId="54FD21D9" w:rsidR="00323F53" w:rsidRPr="008D32F7" w:rsidRDefault="00323F53" w:rsidP="00174A4B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These are the main </w:t>
                      </w:r>
                      <w:r w:rsidRPr="0044509A">
                        <w:rPr>
                          <w:rFonts w:ascii="Cooper Black" w:hAnsi="Cooper Black"/>
                          <w:color w:val="00B050"/>
                          <w:sz w:val="28"/>
                          <w:szCs w:val="28"/>
                        </w:rPr>
                        <w:t>vertebrate</w:t>
                      </w: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groups</w:t>
                      </w:r>
                      <w:r w:rsidR="008D32F7"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;</w:t>
                      </w:r>
                    </w:p>
                    <w:p w14:paraId="5BB59C17" w14:textId="77777777" w:rsidR="008D32F7" w:rsidRPr="00B52F68" w:rsidRDefault="008D32F7" w:rsidP="00174A4B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7909"/>
                      </w:tblGrid>
                      <w:tr w:rsidR="002F3F10" w:rsidRPr="008D32F7" w14:paraId="303CF524" w14:textId="77777777" w:rsidTr="00323F53">
                        <w:trPr>
                          <w:trHeight w:val="705"/>
                        </w:trPr>
                        <w:tc>
                          <w:tcPr>
                            <w:tcW w:w="2376" w:type="dxa"/>
                          </w:tcPr>
                          <w:p w14:paraId="19EDDBDF" w14:textId="4EAF9F54" w:rsidR="002F3F10" w:rsidRPr="008D32F7" w:rsidRDefault="00323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noProof/>
                                <w:color w:val="2962FF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280287D" wp14:editId="33B2482B">
                                  <wp:extent cx="1247140" cy="870857"/>
                                  <wp:effectExtent l="0" t="0" r="0" b="5715"/>
                                  <wp:docPr id="1" name="Picture 1" descr="Squirrels: Diet, Habits &amp; Other Facts | Live Science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quirrels: Diet, Habits &amp; Other Facts | Live Scienc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395" cy="873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09" w:type="dxa"/>
                          </w:tcPr>
                          <w:p w14:paraId="546A142D" w14:textId="71DF9F2C" w:rsidR="002F3F10" w:rsidRPr="008D32F7" w:rsidRDefault="00323F5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A squirrel is a </w:t>
                            </w: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mammal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because it gives birth to living babies and feeds the babies with milk.</w:t>
                            </w:r>
                          </w:p>
                          <w:p w14:paraId="5518B74D" w14:textId="3C1BD834" w:rsidR="00323F53" w:rsidRPr="008D32F7" w:rsidRDefault="00323F5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We are also mammals</w:t>
                            </w:r>
                            <w:r w:rsid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2F3F10" w:rsidRPr="008D32F7" w14:paraId="11B57217" w14:textId="77777777" w:rsidTr="00323F53">
                        <w:trPr>
                          <w:trHeight w:val="705"/>
                        </w:trPr>
                        <w:tc>
                          <w:tcPr>
                            <w:tcW w:w="2376" w:type="dxa"/>
                          </w:tcPr>
                          <w:p w14:paraId="2D953CB2" w14:textId="6F656921" w:rsidR="002F3F10" w:rsidRPr="008D32F7" w:rsidRDefault="00323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noProof/>
                                <w:color w:val="2962FF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07F0775" wp14:editId="318DED09">
                                  <wp:extent cx="1247717" cy="838200"/>
                                  <wp:effectExtent l="0" t="0" r="0" b="0"/>
                                  <wp:docPr id="9" name="Picture 9" descr="Clownfish Voice Changer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lownfish Voice Changer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3857" cy="842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09" w:type="dxa"/>
                          </w:tcPr>
                          <w:p w14:paraId="5146519A" w14:textId="1F1B3E42" w:rsidR="002F3F10" w:rsidRPr="008D32F7" w:rsidRDefault="00323F5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A clownfish is a </w:t>
                            </w: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fish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 It lives in water and lays eggs.</w:t>
                            </w:r>
                          </w:p>
                        </w:tc>
                      </w:tr>
                      <w:tr w:rsidR="002F3F10" w:rsidRPr="008D32F7" w14:paraId="1F057897" w14:textId="77777777" w:rsidTr="00323F53">
                        <w:trPr>
                          <w:trHeight w:val="666"/>
                        </w:trPr>
                        <w:tc>
                          <w:tcPr>
                            <w:tcW w:w="2376" w:type="dxa"/>
                          </w:tcPr>
                          <w:p w14:paraId="78E69A78" w14:textId="36EC2CB5" w:rsidR="002F3F10" w:rsidRPr="008D32F7" w:rsidRDefault="00323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noProof/>
                                <w:color w:val="2962FF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D7BFF69" wp14:editId="6D03CC3A">
                                  <wp:extent cx="1212215" cy="819150"/>
                                  <wp:effectExtent l="0" t="0" r="6985" b="0"/>
                                  <wp:docPr id="11" name="Picture 11" descr="Barn Owl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arn Owl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737" cy="819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09" w:type="dxa"/>
                          </w:tcPr>
                          <w:p w14:paraId="41C0DDB0" w14:textId="22E9C8E6" w:rsidR="002F3F10" w:rsidRPr="008D32F7" w:rsidRDefault="00323F5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An owl is a </w:t>
                            </w: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bird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 It is covered with feathers and it lays eggs.</w:t>
                            </w:r>
                          </w:p>
                        </w:tc>
                      </w:tr>
                      <w:tr w:rsidR="002F3F10" w:rsidRPr="008D32F7" w14:paraId="1CEEA5EA" w14:textId="77777777" w:rsidTr="00323F53">
                        <w:trPr>
                          <w:trHeight w:val="705"/>
                        </w:trPr>
                        <w:tc>
                          <w:tcPr>
                            <w:tcW w:w="2376" w:type="dxa"/>
                          </w:tcPr>
                          <w:p w14:paraId="2FEFEF8E" w14:textId="50DC7B8E" w:rsidR="002F3F10" w:rsidRPr="008D32F7" w:rsidRDefault="00323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57CD406" wp14:editId="20C61506">
                                  <wp:extent cx="1209675" cy="788918"/>
                                  <wp:effectExtent l="0" t="0" r="0" b="0"/>
                                  <wp:docPr id="12" name="Picture 12" descr="Tiny DNA tweaks made snakes legless | Science | AA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iny DNA tweaks made snakes legless | Science | AA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908" cy="795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09" w:type="dxa"/>
                          </w:tcPr>
                          <w:p w14:paraId="22C5E4FE" w14:textId="13421025" w:rsidR="002F3F10" w:rsidRPr="008D32F7" w:rsidRDefault="00323F5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A snake is a </w:t>
                            </w: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reptile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 It is covered in scales and lays eggs</w:t>
                            </w:r>
                            <w:r w:rsid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2F3F10" w:rsidRPr="008D32F7" w14:paraId="4FFB68AC" w14:textId="77777777" w:rsidTr="00323F53">
                        <w:trPr>
                          <w:trHeight w:val="705"/>
                        </w:trPr>
                        <w:tc>
                          <w:tcPr>
                            <w:tcW w:w="2376" w:type="dxa"/>
                          </w:tcPr>
                          <w:p w14:paraId="0A5FB9FC" w14:textId="2626F32A" w:rsidR="002F3F10" w:rsidRPr="008D32F7" w:rsidRDefault="00323F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F4B56F8" wp14:editId="3FD8600D">
                                  <wp:extent cx="1247775" cy="835819"/>
                                  <wp:effectExtent l="0" t="0" r="0" b="2540"/>
                                  <wp:docPr id="14" name="Picture 14" descr="Ride into 2019 like these cane toads using a python as an Ube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Ride into 2019 like these cane toads using a python as an Ube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400" cy="838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909" w:type="dxa"/>
                          </w:tcPr>
                          <w:p w14:paraId="156E9FF6" w14:textId="3177203A" w:rsidR="002F3F10" w:rsidRPr="008D32F7" w:rsidRDefault="00323F53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Toads and frogs live in water and on land and they lay eggs</w:t>
                            </w:r>
                            <w:r w:rsid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that change into tadpoles then adults</w:t>
                            </w: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. They are </w:t>
                            </w: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amphibians</w:t>
                            </w:r>
                            <w:r w:rsidR="008D32F7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EA623F" w14:textId="77777777" w:rsidR="00152111" w:rsidRPr="008D32F7" w:rsidRDefault="001521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63AA54" w14:textId="0707CF27" w:rsidR="006E30E5" w:rsidRPr="00A84E3B" w:rsidRDefault="0044509A" w:rsidP="00362451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6D041AD" wp14:editId="09ACB116">
                <wp:simplePos x="0" y="0"/>
                <wp:positionH relativeFrom="column">
                  <wp:posOffset>409575</wp:posOffset>
                </wp:positionH>
                <wp:positionV relativeFrom="paragraph">
                  <wp:posOffset>6867524</wp:posOffset>
                </wp:positionV>
                <wp:extent cx="1905000" cy="1800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62768" w14:textId="2D0EB8F7" w:rsidR="00A76E36" w:rsidRPr="0044509A" w:rsidRDefault="00A76E36" w:rsidP="00A76E36">
                            <w:pPr>
                              <w:spacing w:after="0"/>
                              <w:rPr>
                                <w:rFonts w:ascii="Cooper Black" w:hAnsi="Cooper Black"/>
                                <w:color w:val="0070C0"/>
                              </w:rPr>
                            </w:pPr>
                            <w:bookmarkStart w:id="0" w:name="_GoBack"/>
                            <w:r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>Can you see the questions?</w:t>
                            </w:r>
                          </w:p>
                          <w:p w14:paraId="4B2766C7" w14:textId="77777777" w:rsidR="0044509A" w:rsidRPr="0044509A" w:rsidRDefault="0044509A" w:rsidP="00A76E36">
                            <w:pPr>
                              <w:spacing w:after="0"/>
                              <w:rPr>
                                <w:rFonts w:ascii="Cooper Black" w:hAnsi="Cooper Black"/>
                                <w:color w:val="0070C0"/>
                              </w:rPr>
                            </w:pPr>
                          </w:p>
                          <w:p w14:paraId="3BDD2883" w14:textId="28DA9B7F" w:rsidR="00A76E36" w:rsidRDefault="00A76E36" w:rsidP="00A76E36">
                            <w:pPr>
                              <w:spacing w:after="0"/>
                              <w:rPr>
                                <w:rFonts w:ascii="Cooper Black" w:hAnsi="Cooper Black"/>
                                <w:color w:val="0070C0"/>
                              </w:rPr>
                            </w:pPr>
                            <w:r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 xml:space="preserve">The answer must always be </w:t>
                            </w:r>
                            <w:r w:rsidRPr="0044509A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yes</w:t>
                            </w:r>
                            <w:r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 xml:space="preserve"> or </w:t>
                            </w:r>
                            <w:r w:rsidRPr="0044509A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no</w:t>
                            </w:r>
                            <w:r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>.</w:t>
                            </w:r>
                          </w:p>
                          <w:p w14:paraId="658C2F1A" w14:textId="77777777" w:rsidR="00A93201" w:rsidRPr="0044509A" w:rsidRDefault="00A93201" w:rsidP="00A76E36">
                            <w:pPr>
                              <w:spacing w:after="0"/>
                              <w:rPr>
                                <w:rFonts w:ascii="Cooper Black" w:hAnsi="Cooper Black"/>
                                <w:color w:val="0070C0"/>
                              </w:rPr>
                            </w:pPr>
                          </w:p>
                          <w:p w14:paraId="68D6B36E" w14:textId="6435F2DF" w:rsidR="00A76E36" w:rsidRPr="0044509A" w:rsidRDefault="008D32F7" w:rsidP="00A76E36">
                            <w:pPr>
                              <w:spacing w:after="0"/>
                              <w:rPr>
                                <w:rFonts w:ascii="Cooper Black" w:hAnsi="Cooper Black"/>
                                <w:color w:val="0070C0"/>
                              </w:rPr>
                            </w:pPr>
                            <w:r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>So, a</w:t>
                            </w:r>
                            <w:r w:rsidR="00A76E36"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>t each question, the animals are divided into 2 sets</w:t>
                            </w:r>
                            <w:r w:rsidRPr="0044509A">
                              <w:rPr>
                                <w:rFonts w:ascii="Cooper Black" w:hAnsi="Cooper Black"/>
                                <w:color w:val="0070C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41AD" id="Text Box 22" o:spid="_x0000_s1027" type="#_x0000_t202" style="position:absolute;margin-left:32.25pt;margin-top:540.75pt;width:150pt;height:141.7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" fillcolor="white [3201]" strokecolor="#002060" strokeweight=".5pt">
                <v:textbox>
                  <w:txbxContent>
                    <w:p w14:paraId="49E62768" w14:textId="2D0EB8F7" w:rsidR="00A76E36" w:rsidRPr="0044509A" w:rsidRDefault="00A76E36" w:rsidP="00A76E36">
                      <w:pPr>
                        <w:spacing w:after="0"/>
                        <w:rPr>
                          <w:rFonts w:ascii="Cooper Black" w:hAnsi="Cooper Black"/>
                          <w:color w:val="0070C0"/>
                        </w:rPr>
                      </w:pPr>
                      <w:bookmarkStart w:id="1" w:name="_GoBack"/>
                      <w:r w:rsidRPr="0044509A">
                        <w:rPr>
                          <w:rFonts w:ascii="Cooper Black" w:hAnsi="Cooper Black"/>
                          <w:color w:val="0070C0"/>
                        </w:rPr>
                        <w:t>Can you see the questions?</w:t>
                      </w:r>
                    </w:p>
                    <w:p w14:paraId="4B2766C7" w14:textId="77777777" w:rsidR="0044509A" w:rsidRPr="0044509A" w:rsidRDefault="0044509A" w:rsidP="00A76E36">
                      <w:pPr>
                        <w:spacing w:after="0"/>
                        <w:rPr>
                          <w:rFonts w:ascii="Cooper Black" w:hAnsi="Cooper Black"/>
                          <w:color w:val="0070C0"/>
                        </w:rPr>
                      </w:pPr>
                    </w:p>
                    <w:p w14:paraId="3BDD2883" w14:textId="28DA9B7F" w:rsidR="00A76E36" w:rsidRDefault="00A76E36" w:rsidP="00A76E36">
                      <w:pPr>
                        <w:spacing w:after="0"/>
                        <w:rPr>
                          <w:rFonts w:ascii="Cooper Black" w:hAnsi="Cooper Black"/>
                          <w:color w:val="0070C0"/>
                        </w:rPr>
                      </w:pPr>
                      <w:r w:rsidRPr="0044509A">
                        <w:rPr>
                          <w:rFonts w:ascii="Cooper Black" w:hAnsi="Cooper Black"/>
                          <w:color w:val="0070C0"/>
                        </w:rPr>
                        <w:t xml:space="preserve">The answer must always be </w:t>
                      </w:r>
                      <w:r w:rsidRPr="0044509A">
                        <w:rPr>
                          <w:rFonts w:ascii="Cooper Black" w:hAnsi="Cooper Black"/>
                          <w:b/>
                          <w:color w:val="0070C0"/>
                        </w:rPr>
                        <w:t>yes</w:t>
                      </w:r>
                      <w:r w:rsidRPr="0044509A">
                        <w:rPr>
                          <w:rFonts w:ascii="Cooper Black" w:hAnsi="Cooper Black"/>
                          <w:color w:val="0070C0"/>
                        </w:rPr>
                        <w:t xml:space="preserve"> or </w:t>
                      </w:r>
                      <w:r w:rsidRPr="0044509A">
                        <w:rPr>
                          <w:rFonts w:ascii="Cooper Black" w:hAnsi="Cooper Black"/>
                          <w:b/>
                          <w:color w:val="0070C0"/>
                        </w:rPr>
                        <w:t>no</w:t>
                      </w:r>
                      <w:r w:rsidRPr="0044509A">
                        <w:rPr>
                          <w:rFonts w:ascii="Cooper Black" w:hAnsi="Cooper Black"/>
                          <w:color w:val="0070C0"/>
                        </w:rPr>
                        <w:t>.</w:t>
                      </w:r>
                    </w:p>
                    <w:p w14:paraId="658C2F1A" w14:textId="77777777" w:rsidR="00A93201" w:rsidRPr="0044509A" w:rsidRDefault="00A93201" w:rsidP="00A76E36">
                      <w:pPr>
                        <w:spacing w:after="0"/>
                        <w:rPr>
                          <w:rFonts w:ascii="Cooper Black" w:hAnsi="Cooper Black"/>
                          <w:color w:val="0070C0"/>
                        </w:rPr>
                      </w:pPr>
                    </w:p>
                    <w:p w14:paraId="68D6B36E" w14:textId="6435F2DF" w:rsidR="00A76E36" w:rsidRPr="0044509A" w:rsidRDefault="008D32F7" w:rsidP="00A76E36">
                      <w:pPr>
                        <w:spacing w:after="0"/>
                        <w:rPr>
                          <w:rFonts w:ascii="Cooper Black" w:hAnsi="Cooper Black"/>
                          <w:color w:val="0070C0"/>
                        </w:rPr>
                      </w:pPr>
                      <w:r w:rsidRPr="0044509A">
                        <w:rPr>
                          <w:rFonts w:ascii="Cooper Black" w:hAnsi="Cooper Black"/>
                          <w:color w:val="0070C0"/>
                        </w:rPr>
                        <w:t>So, a</w:t>
                      </w:r>
                      <w:r w:rsidR="00A76E36" w:rsidRPr="0044509A">
                        <w:rPr>
                          <w:rFonts w:ascii="Cooper Black" w:hAnsi="Cooper Black"/>
                          <w:color w:val="0070C0"/>
                        </w:rPr>
                        <w:t>t each question, the animals are divided into 2 sets</w:t>
                      </w:r>
                      <w:r w:rsidRPr="0044509A">
                        <w:rPr>
                          <w:rFonts w:ascii="Cooper Black" w:hAnsi="Cooper Black"/>
                          <w:color w:val="0070C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F1A7EC" wp14:editId="2BFFF907">
                <wp:simplePos x="0" y="0"/>
                <wp:positionH relativeFrom="column">
                  <wp:posOffset>3305175</wp:posOffset>
                </wp:positionH>
                <wp:positionV relativeFrom="paragraph">
                  <wp:posOffset>6448425</wp:posOffset>
                </wp:positionV>
                <wp:extent cx="0" cy="371475"/>
                <wp:effectExtent l="0" t="0" r="381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45F2" id="Straight Connector 8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507.75pt" to="260.2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B7AC41" wp14:editId="14092FBF">
                <wp:simplePos x="0" y="0"/>
                <wp:positionH relativeFrom="column">
                  <wp:posOffset>4572000</wp:posOffset>
                </wp:positionH>
                <wp:positionV relativeFrom="paragraph">
                  <wp:posOffset>6438899</wp:posOffset>
                </wp:positionV>
                <wp:extent cx="0" cy="371475"/>
                <wp:effectExtent l="0" t="0" r="3810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C8EBD" id="Straight Connector 24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507pt" to="5in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5E75AC7" wp14:editId="08F87FEB">
                <wp:simplePos x="0" y="0"/>
                <wp:positionH relativeFrom="column">
                  <wp:posOffset>5419725</wp:posOffset>
                </wp:positionH>
                <wp:positionV relativeFrom="paragraph">
                  <wp:posOffset>7372350</wp:posOffset>
                </wp:positionV>
                <wp:extent cx="9525" cy="3524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6AE1D" id="Straight Connector 29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580.5pt" to="427.5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CAA9938" wp14:editId="2D5B807E">
                <wp:simplePos x="0" y="0"/>
                <wp:positionH relativeFrom="column">
                  <wp:posOffset>5981700</wp:posOffset>
                </wp:positionH>
                <wp:positionV relativeFrom="paragraph">
                  <wp:posOffset>7381875</wp:posOffset>
                </wp:positionV>
                <wp:extent cx="0" cy="371475"/>
                <wp:effectExtent l="0" t="0" r="3810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B0B6" id="Straight Connector 15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pt,581.25pt" to="471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72667FF" wp14:editId="4A9E212A">
                <wp:simplePos x="0" y="0"/>
                <wp:positionH relativeFrom="column">
                  <wp:posOffset>4943475</wp:posOffset>
                </wp:positionH>
                <wp:positionV relativeFrom="paragraph">
                  <wp:posOffset>5791200</wp:posOffset>
                </wp:positionV>
                <wp:extent cx="866775" cy="12477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087D3" id="Straight Connector 13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456pt" to="457.5pt,5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C6E31F" wp14:editId="276667D6">
                <wp:simplePos x="0" y="0"/>
                <wp:positionH relativeFrom="column">
                  <wp:posOffset>3371850</wp:posOffset>
                </wp:positionH>
                <wp:positionV relativeFrom="paragraph">
                  <wp:posOffset>5838825</wp:posOffset>
                </wp:positionV>
                <wp:extent cx="1047750" cy="3714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745FA" id="Straight Connector 5" o:spid="_x0000_s1026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459.75pt" to="348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D7DC11" wp14:editId="2CE8BB0B">
                <wp:simplePos x="0" y="0"/>
                <wp:positionH relativeFrom="column">
                  <wp:posOffset>571499</wp:posOffset>
                </wp:positionH>
                <wp:positionV relativeFrom="paragraph">
                  <wp:posOffset>5819775</wp:posOffset>
                </wp:positionV>
                <wp:extent cx="1133475" cy="400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66E05" id="Straight Connector 4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58.25pt" to="134.2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77A5C87" wp14:editId="3B523B6F">
                <wp:simplePos x="0" y="0"/>
                <wp:positionH relativeFrom="column">
                  <wp:posOffset>1485900</wp:posOffset>
                </wp:positionH>
                <wp:positionV relativeFrom="paragraph">
                  <wp:posOffset>5848350</wp:posOffset>
                </wp:positionV>
                <wp:extent cx="781050" cy="32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BDD7A" id="Straight Connector 3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460.5pt" to="178.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73AEDA5" wp14:editId="666DB0E8">
                <wp:simplePos x="0" y="0"/>
                <wp:positionH relativeFrom="column">
                  <wp:posOffset>3790951</wp:posOffset>
                </wp:positionH>
                <wp:positionV relativeFrom="paragraph">
                  <wp:posOffset>5191124</wp:posOffset>
                </wp:positionV>
                <wp:extent cx="876300" cy="3333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755AA" id="Straight Connector 26" o:spid="_x0000_s1026" style="position:absolute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408.75pt" to="367.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CAA56A4" wp14:editId="275E5B31">
                <wp:simplePos x="0" y="0"/>
                <wp:positionH relativeFrom="column">
                  <wp:posOffset>2066925</wp:posOffset>
                </wp:positionH>
                <wp:positionV relativeFrom="paragraph">
                  <wp:posOffset>5181600</wp:posOffset>
                </wp:positionV>
                <wp:extent cx="1047750" cy="3714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6951A" id="Straight Connector 25" o:spid="_x0000_s1026" style="position:absolute;flip:x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408pt" to="245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" strokecolor="#4579b8 [3044]"/>
            </w:pict>
          </mc:Fallback>
        </mc:AlternateContent>
      </w:r>
      <w:r w:rsidR="006E30E5">
        <w:rPr>
          <w:noProof/>
          <w:lang w:eastAsia="en-GB"/>
        </w:rPr>
        <mc:AlternateContent>
          <mc:Choice Requires="wps">
            <w:drawing>
              <wp:inline distT="0" distB="0" distL="0" distR="0" wp14:anchorId="0A2163CD" wp14:editId="3FDE23F1">
                <wp:extent cx="6629400" cy="9906000"/>
                <wp:effectExtent l="0" t="0" r="19050" b="1905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06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35651" w14:textId="77777777" w:rsidR="000C0D3B" w:rsidRPr="008D32F7" w:rsidRDefault="000C0D3B" w:rsidP="000C0D3B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Mammals</w:t>
                            </w:r>
                            <w:r w:rsidRPr="008D32F7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all share similar characteristics that we can see, so they go together in this </w:t>
                            </w:r>
                            <w:r w:rsidRPr="008D32F7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</w:rPr>
                              <w:t>group</w:t>
                            </w:r>
                            <w:r w:rsidRPr="008D32F7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7433DCF" w14:textId="7510691F" w:rsidR="000C0D3B" w:rsidRPr="008D32F7" w:rsidRDefault="000C0D3B" w:rsidP="000C0D3B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What characteristics do mammals share?</w:t>
                            </w:r>
                          </w:p>
                          <w:p w14:paraId="119DCAC4" w14:textId="77777777" w:rsidR="008D32F7" w:rsidRPr="00D753A7" w:rsidRDefault="008D32F7" w:rsidP="000C0D3B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9F92AD2" w14:textId="77777777" w:rsidR="000C0D3B" w:rsidRPr="00D753A7" w:rsidRDefault="000C0D3B" w:rsidP="000C0D3B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1499175" w14:textId="7F1408A4" w:rsidR="00174A4B" w:rsidRDefault="000C0D3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Classification Keys</w:t>
                            </w:r>
                          </w:p>
                          <w:p w14:paraId="4D7A3E0B" w14:textId="73B20B8B" w:rsidR="000C0D3B" w:rsidRDefault="000C0D3B" w:rsidP="000C0D3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Scientists use a classification key to work out the correct group that an animal or plant belongs to.</w:t>
                            </w:r>
                          </w:p>
                          <w:p w14:paraId="65AAFFD7" w14:textId="77777777" w:rsidR="000C0D3B" w:rsidRPr="008D32F7" w:rsidRDefault="000C0D3B" w:rsidP="000C0D3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Here are 6 animals. We can use a key to sort them.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686"/>
                              <w:gridCol w:w="1686"/>
                              <w:gridCol w:w="1724"/>
                              <w:gridCol w:w="1746"/>
                              <w:gridCol w:w="1694"/>
                            </w:tblGrid>
                            <w:tr w:rsidR="000C0D3B" w:rsidRPr="00D753A7" w14:paraId="253416F8" w14:textId="77777777" w:rsidTr="000C0D3B">
                              <w:tc>
                                <w:tcPr>
                                  <w:tcW w:w="1716" w:type="dxa"/>
                                </w:tcPr>
                                <w:p w14:paraId="3117045B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5A61EA1B" wp14:editId="739586D7">
                                        <wp:extent cx="942975" cy="857250"/>
                                        <wp:effectExtent l="0" t="0" r="9525" b="0"/>
                                        <wp:docPr id="6" name="Picture 6" descr="The world's fastest ant clocks record speed of 108 times its own ...">
                                          <a:hlinkClick xmlns:a="http://schemas.openxmlformats.org/drawingml/2006/main" r:id="rId15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The world's fastest ant clocks record speed of 108 times its own ...">
                                                  <a:hlinkClick r:id="rId15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944624" cy="858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5B0EDA58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490EFB4C" wp14:editId="074E868F">
                                        <wp:extent cx="923925" cy="838200"/>
                                        <wp:effectExtent l="0" t="0" r="9525" b="0"/>
                                        <wp:docPr id="7" name="Picture 7" descr="House Mouse or Field Mouse? Types of Mice - Woodland Trust">
                                          <a:hlinkClick xmlns:a="http://schemas.openxmlformats.org/drawingml/2006/main" r:id="rId17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House Mouse or Field Mouse? Types of Mice - Woodland Trust">
                                                  <a:hlinkClick r:id="rId17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3925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63DB4027" w14:textId="797F790C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2A53B43A" wp14:editId="436F54A6">
                                        <wp:extent cx="933450" cy="838200"/>
                                        <wp:effectExtent l="0" t="0" r="0" b="0"/>
                                        <wp:docPr id="17" name="Picture 17" descr="Clownfish Voice Changer">
                                          <a:hlinkClick xmlns:a="http://schemas.openxmlformats.org/drawingml/2006/main" r:id="rId9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lownfish Voice Changer">
                                                  <a:hlinkClick r:id="rId9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7664" cy="841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14:paraId="6D38FE5E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 w:cs="Arial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3AB6645A" wp14:editId="1D3559C8">
                                        <wp:extent cx="957580" cy="857250"/>
                                        <wp:effectExtent l="0" t="0" r="0" b="0"/>
                                        <wp:docPr id="16" name="Picture 16" descr="Smoked baby chimp on menu leaves hotel facing court | World | The ...">
                                          <a:hlinkClick xmlns:a="http://schemas.openxmlformats.org/drawingml/2006/main" r:id="rId19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moked baby chimp on menu leaves hotel facing court | World | The ...">
                                                  <a:hlinkClick r:id="rId19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7" cy="8612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E83530F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35A807AC" wp14:editId="4417FFBD">
                                        <wp:extent cx="962025" cy="847725"/>
                                        <wp:effectExtent l="0" t="0" r="9525" b="9525"/>
                                        <wp:docPr id="10" name="Picture 10" descr="It's Time to Give Back to Dolphins | Dolphin Project">
                                          <a:hlinkClick xmlns:a="http://schemas.openxmlformats.org/drawingml/2006/main" r:id="rId21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t's Time to Give Back to Dolphins | Dolphin Project">
                                                  <a:hlinkClick r:id="rId21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5922" cy="851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F164A7A" w14:textId="4B5867A5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198D109E" wp14:editId="0D8A4DEB">
                                        <wp:extent cx="938530" cy="838200"/>
                                        <wp:effectExtent l="0" t="0" r="0" b="0"/>
                                        <wp:docPr id="18" name="Picture 18" descr="Barn Owl">
                                          <a:hlinkClick xmlns:a="http://schemas.openxmlformats.org/drawingml/2006/main" r:id="rId11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Barn Owl">
                                                  <a:hlinkClick r:id="rId11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1272" cy="840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E9C78A2" w14:textId="77777777" w:rsidR="000C0D3B" w:rsidRPr="00D753A7" w:rsidRDefault="000C0D3B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6211CBE" w14:textId="77777777" w:rsidR="0044509A" w:rsidRDefault="000C0D3B" w:rsidP="000C0D3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8D32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This is what the key might look like that scientists could use to sort these 6 animals;</w:t>
                            </w:r>
                          </w:p>
                          <w:p w14:paraId="1204AA94" w14:textId="77777777" w:rsidR="0044509A" w:rsidRPr="0044509A" w:rsidRDefault="0044509A" w:rsidP="000C0D3B">
                            <w:pPr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4F6E18FF" w14:textId="4F588575" w:rsidR="00A76E36" w:rsidRDefault="00A76E36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87EDDF8" wp14:editId="57C67F59">
                                  <wp:extent cx="6435337" cy="3657600"/>
                                  <wp:effectExtent l="0" t="0" r="381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2090" cy="3661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B7028" w14:textId="77777777" w:rsidR="00A76E36" w:rsidRDefault="00A76E36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4DA7C76" w14:textId="77777777" w:rsidR="00A76E36" w:rsidRDefault="00A76E36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CE56ABF" w14:textId="77777777" w:rsidR="00A76E36" w:rsidRDefault="00A76E36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83CFDDA" w14:textId="77777777" w:rsidR="00A76E36" w:rsidRDefault="00A76E36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6E34D36" w14:textId="77777777" w:rsidR="00A76E36" w:rsidRDefault="00A76E36" w:rsidP="000C0D3B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3A22DA9" w14:textId="64ED4E08" w:rsidR="000C0D3B" w:rsidRDefault="000C0D3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E5E0AC7" w14:textId="77777777" w:rsidR="00174A4B" w:rsidRDefault="00174A4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8D01C87" w14:textId="77777777" w:rsidR="00174A4B" w:rsidRDefault="00174A4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2E355A2" w14:textId="77777777" w:rsidR="00174A4B" w:rsidRDefault="00174A4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6592BF4" w14:textId="77777777" w:rsidR="00174A4B" w:rsidRDefault="00174A4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5F7EC1B" w14:textId="77777777" w:rsidR="00174A4B" w:rsidRDefault="00174A4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95550AF" w14:textId="77777777" w:rsidR="00A76E36" w:rsidRDefault="00A76E36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051268" w14:textId="77777777" w:rsidR="00A76E36" w:rsidRDefault="00A76E36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329B80D" w14:textId="77777777" w:rsidR="00174A4B" w:rsidRDefault="00174A4B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8BA0C6E" w14:textId="77777777" w:rsidR="000C0D3B" w:rsidRPr="00D753A7" w:rsidRDefault="000C0D3B" w:rsidP="000C0D3B">
                            <w:pPr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Animals live in their special habitat because they find all they need to </w:t>
                            </w:r>
                            <w:r w:rsidRPr="00D753A7">
                              <w:rPr>
                                <w:rFonts w:ascii="Cooper Black" w:hAnsi="Cooper Black"/>
                                <w:b/>
                                <w:sz w:val="24"/>
                                <w:szCs w:val="24"/>
                              </w:rPr>
                              <w:t>survive</w:t>
                            </w: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there; things such as……. food, water, shelter and a mate.</w:t>
                            </w:r>
                          </w:p>
                          <w:p w14:paraId="147BCE0D" w14:textId="77777777" w:rsidR="000C0D3B" w:rsidRPr="00D753A7" w:rsidRDefault="000C0D3B" w:rsidP="000C0D3B">
                            <w:pPr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Scientists would say they are </w:t>
                            </w:r>
                            <w:r w:rsidRPr="00D753A7">
                              <w:rPr>
                                <w:rFonts w:ascii="Cooper Black" w:hAnsi="Cooper Black"/>
                                <w:b/>
                                <w:sz w:val="24"/>
                                <w:szCs w:val="24"/>
                              </w:rPr>
                              <w:t>adapted</w:t>
                            </w: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to their habitat or environment. They are perfectly suited to live where they do.</w:t>
                            </w:r>
                          </w:p>
                          <w:p w14:paraId="6C9C8663" w14:textId="77777777" w:rsidR="000C0D3B" w:rsidRPr="00D753A7" w:rsidRDefault="000C0D3B" w:rsidP="000C0D3B">
                            <w:pPr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How are these animals adapted to where they live?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6"/>
                              <w:gridCol w:w="2019"/>
                              <w:gridCol w:w="2106"/>
                              <w:gridCol w:w="2046"/>
                              <w:gridCol w:w="1776"/>
                            </w:tblGrid>
                            <w:tr w:rsidR="000C0D3B" w:rsidRPr="00D753A7" w14:paraId="06CB5CF9" w14:textId="77777777" w:rsidTr="00271AF6">
                              <w:trPr>
                                <w:trHeight w:val="1186"/>
                              </w:trPr>
                              <w:tc>
                                <w:tcPr>
                                  <w:tcW w:w="1986" w:type="dxa"/>
                                </w:tcPr>
                                <w:p w14:paraId="4BDC709C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1450C802" wp14:editId="7A15AAAC">
                                        <wp:extent cx="1123950" cy="762000"/>
                                        <wp:effectExtent l="0" t="0" r="0" b="0"/>
                                        <wp:docPr id="27" name="Picture 27" descr="Can a worm cut in half sense anything? - BBC Science Focus Magazine">
                                          <a:hlinkClick xmlns:a="http://schemas.openxmlformats.org/drawingml/2006/main" r:id="rId24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an a worm cut in half sense anything? - BBC Science Focus Magazine">
                                                  <a:hlinkClick r:id="rId24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3950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2D8F932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2C41804C" wp14:editId="67E3A82B">
                                        <wp:extent cx="1145082" cy="762000"/>
                                        <wp:effectExtent l="0" t="0" r="0" b="0"/>
                                        <wp:docPr id="28" name="Picture 28" descr="Walking With Wild Polar Bears: How A Dramatic, Arctic Safari Will ...">
                                          <a:hlinkClick xmlns:a="http://schemas.openxmlformats.org/drawingml/2006/main" r:id="rId26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Walking With Wild Polar Bears: How A Dramatic, Arctic Safari Will ...">
                                                  <a:hlinkClick r:id="rId26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624" cy="768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38DCDBEA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23B75B2E" wp14:editId="4C31BA38">
                                        <wp:extent cx="1193517" cy="762000"/>
                                        <wp:effectExtent l="0" t="0" r="6985" b="0"/>
                                        <wp:docPr id="30" name="Picture 30" descr="Spider Monkeys and some Wicked Cool Bugs! — SDM Diving">
                                          <a:hlinkClick xmlns:a="http://schemas.openxmlformats.org/drawingml/2006/main" r:id="rId28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Spider Monkeys and some Wicked Cool Bugs! — SDM Diving">
                                                  <a:hlinkClick r:id="rId28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150" cy="766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BED774E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2AC1CD43" wp14:editId="67EC51CA">
                                        <wp:extent cx="1152525" cy="762000"/>
                                        <wp:effectExtent l="0" t="0" r="9525" b="0"/>
                                        <wp:docPr id="31" name="Picture 31" descr="20 Amazing Animal Adaptations for Living in the Desert | Mental Floss">
                                          <a:hlinkClick xmlns:a="http://schemas.openxmlformats.org/drawingml/2006/main" r:id="rId30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20 Amazing Animal Adaptations for Living in the Desert | Mental Floss">
                                                  <a:hlinkClick r:id="rId30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6607" cy="7646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0068FE7" w14:textId="77777777" w:rsidR="000C0D3B" w:rsidRPr="00D753A7" w:rsidRDefault="000C0D3B" w:rsidP="00271AF6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D753A7">
                                    <w:rPr>
                                      <w:rFonts w:ascii="Cooper Black" w:hAnsi="Cooper Black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700A930A" wp14:editId="60B7CC9C">
                                        <wp:extent cx="987634" cy="762000"/>
                                        <wp:effectExtent l="0" t="0" r="3175" b="0"/>
                                        <wp:docPr id="32" name="Picture 32" descr="Adaptations of Animals in the Tropical Rain Forest">
                                          <a:hlinkClick xmlns:a="http://schemas.openxmlformats.org/drawingml/2006/main" r:id="rId32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Adaptations of Animals in the Tropical Rain Forest">
                                                  <a:hlinkClick r:id="rId32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7642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2BA7DF2" w14:textId="77777777" w:rsidR="000C0D3B" w:rsidRPr="00D753A7" w:rsidRDefault="000C0D3B" w:rsidP="000C0D3B">
                            <w:pPr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77E7D51" w14:textId="77777777" w:rsidR="000C0D3B" w:rsidRPr="00D753A7" w:rsidRDefault="000C0D3B" w:rsidP="000C0D3B">
                            <w:pPr>
                              <w:spacing w:after="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worm is thin so it can slither through the soil.</w:t>
                            </w:r>
                          </w:p>
                          <w:p w14:paraId="1A9A3C15" w14:textId="77777777" w:rsidR="000C0D3B" w:rsidRPr="00D753A7" w:rsidRDefault="000C0D3B" w:rsidP="000C0D3B">
                            <w:pPr>
                              <w:spacing w:after="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polar bear is white so it is camouflaged.</w:t>
                            </w:r>
                          </w:p>
                          <w:p w14:paraId="29FFB930" w14:textId="77777777" w:rsidR="000C0D3B" w:rsidRPr="00D753A7" w:rsidRDefault="000C0D3B" w:rsidP="000C0D3B">
                            <w:pPr>
                              <w:spacing w:after="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monkey has long arms and legs and excellent grip so it can live in trees.</w:t>
                            </w:r>
                          </w:p>
                          <w:p w14:paraId="52702BD2" w14:textId="77777777" w:rsidR="000C0D3B" w:rsidRPr="00D753A7" w:rsidRDefault="000C0D3B" w:rsidP="000C0D3B">
                            <w:pPr>
                              <w:spacing w:after="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fox has fantastic hearing to hunt its prey that is underground.</w:t>
                            </w:r>
                          </w:p>
                          <w:p w14:paraId="344DF8C6" w14:textId="77777777" w:rsidR="000C0D3B" w:rsidRPr="00D753A7" w:rsidRDefault="000C0D3B" w:rsidP="000C0D3B">
                            <w:pPr>
                              <w:spacing w:after="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ocelot is well camouflaged but it can also climb trees to catch its prey.</w:t>
                            </w:r>
                          </w:p>
                          <w:p w14:paraId="2E4D8378" w14:textId="77777777" w:rsidR="000C0D3B" w:rsidRPr="00D753A7" w:rsidRDefault="000C0D3B" w:rsidP="000C0D3B">
                            <w:pPr>
                              <w:spacing w:after="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EB96DA1" w14:textId="77777777" w:rsidR="000C0D3B" w:rsidRPr="00D753A7" w:rsidRDefault="000C0D3B" w:rsidP="000C0D3B">
                            <w:pPr>
                              <w:spacing w:after="24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If any of these animals was taken from its habitat and put into a different one it probably would not survive.</w:t>
                            </w:r>
                          </w:p>
                          <w:p w14:paraId="5AAFADED" w14:textId="77777777" w:rsidR="000C0D3B" w:rsidRPr="00D753A7" w:rsidRDefault="000C0D3B" w:rsidP="000C0D3B">
                            <w:pPr>
                              <w:spacing w:after="24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Also if the habitat </w:t>
                            </w:r>
                            <w:r w:rsidRPr="00D753A7">
                              <w:rPr>
                                <w:rFonts w:ascii="Cooper Black" w:hAnsi="Cooper Black"/>
                                <w:b/>
                                <w:sz w:val="24"/>
                                <w:szCs w:val="24"/>
                              </w:rPr>
                              <w:t>changed</w:t>
                            </w: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in some way the animal may not survive.</w:t>
                            </w:r>
                          </w:p>
                          <w:p w14:paraId="20B0416E" w14:textId="77777777" w:rsidR="000C0D3B" w:rsidRPr="00D753A7" w:rsidRDefault="000C0D3B" w:rsidP="000C0D3B">
                            <w:pPr>
                              <w:spacing w:after="24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might happen to the monkey if people cut down all the trees?</w:t>
                            </w:r>
                          </w:p>
                          <w:p w14:paraId="24CAD4C1" w14:textId="77777777" w:rsidR="000C0D3B" w:rsidRPr="00D753A7" w:rsidRDefault="000C0D3B" w:rsidP="000C0D3B">
                            <w:pPr>
                              <w:spacing w:after="240"/>
                              <w:ind w:left="36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What might happen to the polar bear if the climate warms up and the ice melts?</w:t>
                            </w:r>
                          </w:p>
                          <w:p w14:paraId="4D9698EE" w14:textId="58C42B32" w:rsidR="00187869" w:rsidRDefault="00187869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A6A534B" w14:textId="155E2BD4" w:rsidR="00187869" w:rsidRDefault="00187869" w:rsidP="0018786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3191BE77" w14:textId="77777777" w:rsidR="00187869" w:rsidRPr="00187869" w:rsidRDefault="00187869" w:rsidP="00187869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2B953852" w14:textId="77777777" w:rsidR="00322D4A" w:rsidRDefault="00322D4A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6D4C7CC" w14:textId="77777777" w:rsidR="00322D4A" w:rsidRDefault="00322D4A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F4E4EF2" w14:textId="0F7211F1" w:rsidR="00322D4A" w:rsidRPr="00322D4A" w:rsidRDefault="00322D4A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163CD" id="Text Box 21" o:spid="_x0000_s1028" type="#_x0000_t202" style="width:522pt;height:7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" fillcolor="white [3201]" strokeweight=".5pt">
                <v:fill opacity="34181f"/>
                <v:textbox>
                  <w:txbxContent>
                    <w:p w14:paraId="59F35651" w14:textId="77777777" w:rsidR="000C0D3B" w:rsidRPr="008D32F7" w:rsidRDefault="000C0D3B" w:rsidP="000C0D3B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8D32F7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Mammals</w:t>
                      </w:r>
                      <w:r w:rsidRPr="008D32F7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all share similar characteristics that we can see, so they go together in this </w:t>
                      </w:r>
                      <w:r w:rsidRPr="008D32F7">
                        <w:rPr>
                          <w:rFonts w:ascii="Cooper Black" w:hAnsi="Cooper Black"/>
                          <w:b/>
                          <w:sz w:val="32"/>
                          <w:szCs w:val="32"/>
                        </w:rPr>
                        <w:t>group</w:t>
                      </w:r>
                      <w:r w:rsidRPr="008D32F7">
                        <w:rPr>
                          <w:rFonts w:ascii="Cooper Black" w:hAnsi="Cooper Black"/>
                          <w:sz w:val="32"/>
                          <w:szCs w:val="32"/>
                        </w:rPr>
                        <w:t>.</w:t>
                      </w:r>
                    </w:p>
                    <w:p w14:paraId="67433DCF" w14:textId="7510691F" w:rsidR="000C0D3B" w:rsidRPr="008D32F7" w:rsidRDefault="000C0D3B" w:rsidP="000C0D3B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8D32F7">
                        <w:rPr>
                          <w:rFonts w:ascii="Cooper Black" w:hAnsi="Cooper Black"/>
                          <w:sz w:val="32"/>
                          <w:szCs w:val="32"/>
                        </w:rPr>
                        <w:t>What characteristics do mammals share?</w:t>
                      </w:r>
                    </w:p>
                    <w:p w14:paraId="119DCAC4" w14:textId="77777777" w:rsidR="008D32F7" w:rsidRPr="00D753A7" w:rsidRDefault="008D32F7" w:rsidP="000C0D3B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9F92AD2" w14:textId="77777777" w:rsidR="000C0D3B" w:rsidRPr="00D753A7" w:rsidRDefault="000C0D3B" w:rsidP="000C0D3B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1499175" w14:textId="7F1408A4" w:rsidR="00174A4B" w:rsidRDefault="000C0D3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Classification Keys</w:t>
                      </w:r>
                    </w:p>
                    <w:p w14:paraId="4D7A3E0B" w14:textId="73B20B8B" w:rsidR="000C0D3B" w:rsidRDefault="000C0D3B" w:rsidP="000C0D3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Scientists use a classification key to work out the correct group that an animal or plant belongs to.</w:t>
                      </w:r>
                    </w:p>
                    <w:p w14:paraId="65AAFFD7" w14:textId="77777777" w:rsidR="000C0D3B" w:rsidRPr="008D32F7" w:rsidRDefault="000C0D3B" w:rsidP="000C0D3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Here are 6 animals. We can use a key to sort them.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686"/>
                        <w:gridCol w:w="1686"/>
                        <w:gridCol w:w="1724"/>
                        <w:gridCol w:w="1746"/>
                        <w:gridCol w:w="1694"/>
                      </w:tblGrid>
                      <w:tr w:rsidR="000C0D3B" w:rsidRPr="00D753A7" w14:paraId="253416F8" w14:textId="77777777" w:rsidTr="000C0D3B">
                        <w:tc>
                          <w:tcPr>
                            <w:tcW w:w="1716" w:type="dxa"/>
                          </w:tcPr>
                          <w:p w14:paraId="3117045B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5A61EA1B" wp14:editId="739586D7">
                                  <wp:extent cx="942975" cy="857250"/>
                                  <wp:effectExtent l="0" t="0" r="9525" b="0"/>
                                  <wp:docPr id="6" name="Picture 6" descr="The world's fastest ant clocks record speed of 108 times its own ...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The world's fastest ant clocks record speed of 108 times its own ...">
                                            <a:hlinkClick r:id="rId1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44624" cy="858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14:paraId="5B0EDA58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490EFB4C" wp14:editId="074E868F">
                                  <wp:extent cx="923925" cy="838200"/>
                                  <wp:effectExtent l="0" t="0" r="9525" b="0"/>
                                  <wp:docPr id="7" name="Picture 7" descr="House Mouse or Field Mouse? Types of Mice - Woodland Trust">
                                    <a:hlinkClick xmlns:a="http://schemas.openxmlformats.org/drawingml/2006/main" r:id="rId1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ouse Mouse or Field Mouse? Types of Mice - Woodland Trust">
                                            <a:hlinkClick r:id="rId1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14:paraId="63DB4027" w14:textId="797F790C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2A53B43A" wp14:editId="436F54A6">
                                  <wp:extent cx="933450" cy="838200"/>
                                  <wp:effectExtent l="0" t="0" r="0" b="0"/>
                                  <wp:docPr id="17" name="Picture 17" descr="Clownfish Voice Changer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lownfish Voice Changer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664" cy="841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14:paraId="6D38FE5E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 w:cs="Arial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3AB6645A" wp14:editId="1D3559C8">
                                  <wp:extent cx="957580" cy="857250"/>
                                  <wp:effectExtent l="0" t="0" r="0" b="0"/>
                                  <wp:docPr id="16" name="Picture 16" descr="Smoked baby chimp on menu leaves hotel facing court | World | The ...">
                                    <a:hlinkClick xmlns:a="http://schemas.openxmlformats.org/drawingml/2006/main" r:id="rId1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moked baby chimp on menu leaves hotel facing court | World | The ...">
                                            <a:hlinkClick r:id="rId1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7" cy="861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3E83530F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35A807AC" wp14:editId="4417FFBD">
                                  <wp:extent cx="962025" cy="847725"/>
                                  <wp:effectExtent l="0" t="0" r="9525" b="9525"/>
                                  <wp:docPr id="10" name="Picture 10" descr="It's Time to Give Back to Dolphins | Dolphin Project">
                                    <a:hlinkClick xmlns:a="http://schemas.openxmlformats.org/drawingml/2006/main" r:id="rId2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t's Time to Give Back to Dolphins | Dolphin Project">
                                            <a:hlinkClick r:id="rId2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922" cy="851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F164A7A" w14:textId="4B5867A5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198D109E" wp14:editId="0D8A4DEB">
                                  <wp:extent cx="938530" cy="838200"/>
                                  <wp:effectExtent l="0" t="0" r="0" b="0"/>
                                  <wp:docPr id="18" name="Picture 18" descr="Barn Owl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arn Owl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272" cy="840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E9C78A2" w14:textId="77777777" w:rsidR="000C0D3B" w:rsidRPr="00D753A7" w:rsidRDefault="000C0D3B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6211CBE" w14:textId="77777777" w:rsidR="0044509A" w:rsidRDefault="000C0D3B" w:rsidP="000C0D3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8D32F7">
                        <w:rPr>
                          <w:rFonts w:ascii="Cooper Black" w:hAnsi="Cooper Black"/>
                          <w:sz w:val="28"/>
                          <w:szCs w:val="28"/>
                        </w:rPr>
                        <w:t>This is what the key might look like that scientists could use to sort these 6 animals;</w:t>
                      </w:r>
                    </w:p>
                    <w:p w14:paraId="1204AA94" w14:textId="77777777" w:rsidR="0044509A" w:rsidRPr="0044509A" w:rsidRDefault="0044509A" w:rsidP="000C0D3B">
                      <w:pPr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4F6E18FF" w14:textId="4F588575" w:rsidR="00A76E36" w:rsidRDefault="00A76E36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87EDDF8" wp14:editId="57C67F59">
                            <wp:extent cx="6435337" cy="3657600"/>
                            <wp:effectExtent l="0" t="0" r="381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2090" cy="3661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B7028" w14:textId="77777777" w:rsidR="00A76E36" w:rsidRDefault="00A76E36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4DA7C76" w14:textId="77777777" w:rsidR="00A76E36" w:rsidRDefault="00A76E36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CE56ABF" w14:textId="77777777" w:rsidR="00A76E36" w:rsidRDefault="00A76E36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83CFDDA" w14:textId="77777777" w:rsidR="00A76E36" w:rsidRDefault="00A76E36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6E34D36" w14:textId="77777777" w:rsidR="00A76E36" w:rsidRDefault="00A76E36" w:rsidP="000C0D3B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3A22DA9" w14:textId="64ED4E08" w:rsidR="000C0D3B" w:rsidRDefault="000C0D3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0E5E0AC7" w14:textId="77777777" w:rsidR="00174A4B" w:rsidRDefault="00174A4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48D01C87" w14:textId="77777777" w:rsidR="00174A4B" w:rsidRDefault="00174A4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72E355A2" w14:textId="77777777" w:rsidR="00174A4B" w:rsidRDefault="00174A4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16592BF4" w14:textId="77777777" w:rsidR="00174A4B" w:rsidRDefault="00174A4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75F7EC1B" w14:textId="77777777" w:rsidR="00174A4B" w:rsidRDefault="00174A4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295550AF" w14:textId="77777777" w:rsidR="00A76E36" w:rsidRDefault="00A76E36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49051268" w14:textId="77777777" w:rsidR="00A76E36" w:rsidRDefault="00A76E36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4329B80D" w14:textId="77777777" w:rsidR="00174A4B" w:rsidRDefault="00174A4B" w:rsidP="00187869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78BA0C6E" w14:textId="77777777" w:rsidR="000C0D3B" w:rsidRPr="00D753A7" w:rsidRDefault="000C0D3B" w:rsidP="000C0D3B">
                      <w:pPr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Animals live in their special habitat because they find all they need to </w:t>
                      </w:r>
                      <w:r w:rsidRPr="00D753A7">
                        <w:rPr>
                          <w:rFonts w:ascii="Cooper Black" w:hAnsi="Cooper Black"/>
                          <w:b/>
                          <w:sz w:val="24"/>
                          <w:szCs w:val="24"/>
                        </w:rPr>
                        <w:t>survive</w:t>
                      </w: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there; things such as……. food, water, shelter and a mate.</w:t>
                      </w:r>
                    </w:p>
                    <w:p w14:paraId="147BCE0D" w14:textId="77777777" w:rsidR="000C0D3B" w:rsidRPr="00D753A7" w:rsidRDefault="000C0D3B" w:rsidP="000C0D3B">
                      <w:pPr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Scientists would say they are </w:t>
                      </w:r>
                      <w:r w:rsidRPr="00D753A7">
                        <w:rPr>
                          <w:rFonts w:ascii="Cooper Black" w:hAnsi="Cooper Black"/>
                          <w:b/>
                          <w:sz w:val="24"/>
                          <w:szCs w:val="24"/>
                        </w:rPr>
                        <w:t>adapted</w:t>
                      </w: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to their habitat or environment. They are perfectly suited to live where they do.</w:t>
                      </w:r>
                    </w:p>
                    <w:p w14:paraId="6C9C8663" w14:textId="77777777" w:rsidR="000C0D3B" w:rsidRPr="00D753A7" w:rsidRDefault="000C0D3B" w:rsidP="000C0D3B">
                      <w:pPr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How are these animals adapted to where they live?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986"/>
                        <w:gridCol w:w="2019"/>
                        <w:gridCol w:w="2106"/>
                        <w:gridCol w:w="2046"/>
                        <w:gridCol w:w="1776"/>
                      </w:tblGrid>
                      <w:tr w:rsidR="000C0D3B" w:rsidRPr="00D753A7" w14:paraId="06CB5CF9" w14:textId="77777777" w:rsidTr="00271AF6">
                        <w:trPr>
                          <w:trHeight w:val="1186"/>
                        </w:trPr>
                        <w:tc>
                          <w:tcPr>
                            <w:tcW w:w="1986" w:type="dxa"/>
                          </w:tcPr>
                          <w:p w14:paraId="4BDC709C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1450C802" wp14:editId="7A15AAAC">
                                  <wp:extent cx="1123950" cy="762000"/>
                                  <wp:effectExtent l="0" t="0" r="0" b="0"/>
                                  <wp:docPr id="27" name="Picture 27" descr="Can a worm cut in half sense anything? - BBC Science Focus Magazine">
                                    <a:hlinkClick xmlns:a="http://schemas.openxmlformats.org/drawingml/2006/main" r:id="rId2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n a worm cut in half sense anything? - BBC Science Focus Magazine">
                                            <a:hlinkClick r:id="rId2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2D8F932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2C41804C" wp14:editId="67E3A82B">
                                  <wp:extent cx="1145082" cy="762000"/>
                                  <wp:effectExtent l="0" t="0" r="0" b="0"/>
                                  <wp:docPr id="28" name="Picture 28" descr="Walking With Wild Polar Bears: How A Dramatic, Arctic Safari Will ...">
                                    <a:hlinkClick xmlns:a="http://schemas.openxmlformats.org/drawingml/2006/main" r:id="rId2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alking With Wild Polar Bears: How A Dramatic, Arctic Safari Will ...">
                                            <a:hlinkClick r:id="rId2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624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38DCDBEA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23B75B2E" wp14:editId="4C31BA38">
                                  <wp:extent cx="1193517" cy="762000"/>
                                  <wp:effectExtent l="0" t="0" r="6985" b="0"/>
                                  <wp:docPr id="30" name="Picture 30" descr="Spider Monkeys and some Wicked Cool Bugs! — SDM Diving">
                                    <a:hlinkClick xmlns:a="http://schemas.openxmlformats.org/drawingml/2006/main" r:id="rId2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pider Monkeys and some Wicked Cool Bugs! — SDM Diving">
                                            <a:hlinkClick r:id="rId2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6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0BED774E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2AC1CD43" wp14:editId="67EC51CA">
                                  <wp:extent cx="1152525" cy="762000"/>
                                  <wp:effectExtent l="0" t="0" r="9525" b="0"/>
                                  <wp:docPr id="31" name="Picture 31" descr="20 Amazing Animal Adaptations for Living in the Desert | Mental Floss">
                                    <a:hlinkClick xmlns:a="http://schemas.openxmlformats.org/drawingml/2006/main" r:id="rId3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0 Amazing Animal Adaptations for Living in the Desert | Mental Floss">
                                            <a:hlinkClick r:id="rId3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607" cy="764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0068FE7" w14:textId="77777777" w:rsidR="000C0D3B" w:rsidRPr="00D753A7" w:rsidRDefault="000C0D3B" w:rsidP="00271AF6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753A7">
                              <w:rPr>
                                <w:rFonts w:ascii="Cooper Black" w:hAnsi="Cooper Black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700A930A" wp14:editId="60B7CC9C">
                                  <wp:extent cx="987634" cy="762000"/>
                                  <wp:effectExtent l="0" t="0" r="3175" b="0"/>
                                  <wp:docPr id="32" name="Picture 32" descr="Adaptations of Animals in the Tropical Rain Forest">
                                    <a:hlinkClick xmlns:a="http://schemas.openxmlformats.org/drawingml/2006/main" r:id="rId3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daptations of Animals in the Tropical Rain Forest">
                                            <a:hlinkClick r:id="rId3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764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2BA7DF2" w14:textId="77777777" w:rsidR="000C0D3B" w:rsidRPr="00D753A7" w:rsidRDefault="000C0D3B" w:rsidP="000C0D3B">
                      <w:pPr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77E7D51" w14:textId="77777777" w:rsidR="000C0D3B" w:rsidRPr="00D753A7" w:rsidRDefault="000C0D3B" w:rsidP="000C0D3B">
                      <w:pPr>
                        <w:spacing w:after="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The worm is thin so it can slither through the soil.</w:t>
                      </w:r>
                    </w:p>
                    <w:p w14:paraId="1A9A3C15" w14:textId="77777777" w:rsidR="000C0D3B" w:rsidRPr="00D753A7" w:rsidRDefault="000C0D3B" w:rsidP="000C0D3B">
                      <w:pPr>
                        <w:spacing w:after="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The polar bear is white so it is camouflaged.</w:t>
                      </w:r>
                    </w:p>
                    <w:p w14:paraId="29FFB930" w14:textId="77777777" w:rsidR="000C0D3B" w:rsidRPr="00D753A7" w:rsidRDefault="000C0D3B" w:rsidP="000C0D3B">
                      <w:pPr>
                        <w:spacing w:after="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The monkey has long arms and legs and excellent grip so it can live in trees.</w:t>
                      </w:r>
                    </w:p>
                    <w:p w14:paraId="52702BD2" w14:textId="77777777" w:rsidR="000C0D3B" w:rsidRPr="00D753A7" w:rsidRDefault="000C0D3B" w:rsidP="000C0D3B">
                      <w:pPr>
                        <w:spacing w:after="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The fox has fantastic hearing to hunt its prey that is underground.</w:t>
                      </w:r>
                    </w:p>
                    <w:p w14:paraId="344DF8C6" w14:textId="77777777" w:rsidR="000C0D3B" w:rsidRPr="00D753A7" w:rsidRDefault="000C0D3B" w:rsidP="000C0D3B">
                      <w:pPr>
                        <w:spacing w:after="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The ocelot is well camouflaged but it can also climb trees to catch its prey.</w:t>
                      </w:r>
                    </w:p>
                    <w:p w14:paraId="2E4D8378" w14:textId="77777777" w:rsidR="000C0D3B" w:rsidRPr="00D753A7" w:rsidRDefault="000C0D3B" w:rsidP="000C0D3B">
                      <w:pPr>
                        <w:spacing w:after="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EB96DA1" w14:textId="77777777" w:rsidR="000C0D3B" w:rsidRPr="00D753A7" w:rsidRDefault="000C0D3B" w:rsidP="000C0D3B">
                      <w:pPr>
                        <w:spacing w:after="24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If any of these animals was taken from its habitat and put into a different one it probably would not survive.</w:t>
                      </w:r>
                    </w:p>
                    <w:p w14:paraId="5AAFADED" w14:textId="77777777" w:rsidR="000C0D3B" w:rsidRPr="00D753A7" w:rsidRDefault="000C0D3B" w:rsidP="000C0D3B">
                      <w:pPr>
                        <w:spacing w:after="24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Also if the habitat </w:t>
                      </w:r>
                      <w:r w:rsidRPr="00D753A7">
                        <w:rPr>
                          <w:rFonts w:ascii="Cooper Black" w:hAnsi="Cooper Black"/>
                          <w:b/>
                          <w:sz w:val="24"/>
                          <w:szCs w:val="24"/>
                        </w:rPr>
                        <w:t>changed</w:t>
                      </w: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in some way the animal may not survive.</w:t>
                      </w:r>
                    </w:p>
                    <w:p w14:paraId="20B0416E" w14:textId="77777777" w:rsidR="000C0D3B" w:rsidRPr="00D753A7" w:rsidRDefault="000C0D3B" w:rsidP="000C0D3B">
                      <w:pPr>
                        <w:spacing w:after="24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What might happen to the monkey if people cut down all the trees?</w:t>
                      </w:r>
                    </w:p>
                    <w:p w14:paraId="24CAD4C1" w14:textId="77777777" w:rsidR="000C0D3B" w:rsidRPr="00D753A7" w:rsidRDefault="000C0D3B" w:rsidP="000C0D3B">
                      <w:pPr>
                        <w:spacing w:after="240"/>
                        <w:ind w:left="36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753A7">
                        <w:rPr>
                          <w:rFonts w:ascii="Cooper Black" w:hAnsi="Cooper Black"/>
                          <w:sz w:val="24"/>
                          <w:szCs w:val="24"/>
                        </w:rPr>
                        <w:t>What might happen to the polar bear if the climate warms up and the ice melts?</w:t>
                      </w:r>
                    </w:p>
                    <w:p w14:paraId="4D9698EE" w14:textId="58C42B32" w:rsidR="00187869" w:rsidRDefault="00187869" w:rsidP="00187869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ab/>
                      </w:r>
                    </w:p>
                    <w:p w14:paraId="3A6A534B" w14:textId="155E2BD4" w:rsidR="00187869" w:rsidRDefault="00187869" w:rsidP="00187869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3191BE77" w14:textId="77777777" w:rsidR="00187869" w:rsidRPr="00187869" w:rsidRDefault="00187869" w:rsidP="00187869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2B953852" w14:textId="77777777" w:rsidR="00322D4A" w:rsidRDefault="00322D4A" w:rsidP="00E10281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</w:p>
                    <w:p w14:paraId="56D4C7CC" w14:textId="77777777" w:rsidR="00322D4A" w:rsidRDefault="00322D4A" w:rsidP="00E10281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F4E4EF2" w14:textId="0F7211F1" w:rsidR="00322D4A" w:rsidRPr="00322D4A" w:rsidRDefault="00322D4A" w:rsidP="00E10281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E30E5" w:rsidRPr="00A84E3B" w:rsidSect="002A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76C8" w14:textId="77777777" w:rsidR="006E30E5" w:rsidRDefault="006E30E5" w:rsidP="006E30E5">
      <w:pPr>
        <w:spacing w:after="0" w:line="240" w:lineRule="auto"/>
      </w:pPr>
      <w:r>
        <w:separator/>
      </w:r>
    </w:p>
  </w:endnote>
  <w:endnote w:type="continuationSeparator" w:id="0">
    <w:p w14:paraId="31B6833E" w14:textId="77777777" w:rsidR="006E30E5" w:rsidRDefault="006E30E5" w:rsidP="006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8E93" w14:textId="77777777" w:rsidR="006E30E5" w:rsidRDefault="006E30E5" w:rsidP="006E30E5">
      <w:pPr>
        <w:spacing w:after="0" w:line="240" w:lineRule="auto"/>
      </w:pPr>
      <w:r>
        <w:separator/>
      </w:r>
    </w:p>
  </w:footnote>
  <w:footnote w:type="continuationSeparator" w:id="0">
    <w:p w14:paraId="36B5D1B6" w14:textId="77777777" w:rsidR="006E30E5" w:rsidRDefault="006E30E5" w:rsidP="006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351F"/>
    <w:multiLevelType w:val="hybridMultilevel"/>
    <w:tmpl w:val="607A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24FD"/>
    <w:multiLevelType w:val="hybridMultilevel"/>
    <w:tmpl w:val="8E106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763D"/>
    <w:multiLevelType w:val="hybridMultilevel"/>
    <w:tmpl w:val="AF26B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B6F"/>
    <w:multiLevelType w:val="hybridMultilevel"/>
    <w:tmpl w:val="B68A6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58"/>
    <w:rsid w:val="000C0D3B"/>
    <w:rsid w:val="00152111"/>
    <w:rsid w:val="00174A4B"/>
    <w:rsid w:val="00187869"/>
    <w:rsid w:val="001E76D3"/>
    <w:rsid w:val="002455A0"/>
    <w:rsid w:val="002A0858"/>
    <w:rsid w:val="002F3F10"/>
    <w:rsid w:val="00322D4A"/>
    <w:rsid w:val="00323F53"/>
    <w:rsid w:val="00362451"/>
    <w:rsid w:val="00372F89"/>
    <w:rsid w:val="0044509A"/>
    <w:rsid w:val="005C1306"/>
    <w:rsid w:val="00600EFC"/>
    <w:rsid w:val="006434D5"/>
    <w:rsid w:val="006D21E5"/>
    <w:rsid w:val="006E30E5"/>
    <w:rsid w:val="0076200D"/>
    <w:rsid w:val="0077329B"/>
    <w:rsid w:val="008D32F7"/>
    <w:rsid w:val="00A03E21"/>
    <w:rsid w:val="00A76E36"/>
    <w:rsid w:val="00A84E3B"/>
    <w:rsid w:val="00A93201"/>
    <w:rsid w:val="00B52F68"/>
    <w:rsid w:val="00B63F51"/>
    <w:rsid w:val="00CF6DE1"/>
    <w:rsid w:val="00D20F59"/>
    <w:rsid w:val="00DF1A52"/>
    <w:rsid w:val="00E10281"/>
    <w:rsid w:val="00E86C01"/>
    <w:rsid w:val="00F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928E"/>
  <w15:docId w15:val="{204E82EE-0DC5-4D49-A4ED-0798E187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s://www.google.com/url?sa=i&amp;url=https://www.forbes.com/sites/jimdobson/2020/01/07/walking-with-wild-polar-bears-how-a-dramatic-arctic-safari-will-change-your-life-forever/&amp;psig=AOvVaw1BPWXVfUnXmMo9_298Di9Y&amp;ust=1587396909977000&amp;source=images&amp;cd=vfe&amp;ved=0CAIQjRxqFwoTCNDVpLno9OgCFQAAAAAdAAAAAB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url=https://www.dolphinproject.com/blog/its-time-to-give-back-to-dolphins/&amp;psig=AOvVaw1hu5xTRPSMch0Wr6x-62VP&amp;ust=1587395073853000&amp;source=images&amp;cd=vfe&amp;ved=0CAIQjRxqFwoTCNDF1s3h9OgCFQAAAAAdAAAAABA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sa=i&amp;url=https://www.livescience.com/28182-squirrels.html&amp;psig=AOvVaw04VgH2fu3AVR7G59ZMpLbn&amp;ust=1587395020109000&amp;source=images&amp;cd=vfe&amp;ved=0CAIQjRxqFwoTCIjGhbPh9OgCFQAAAAAdAAAAABAK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com/url?sa=i&amp;url=https://www.woodlandtrust.org.uk/blog/2019/01/types-of-uk-mice/&amp;psig=AOvVaw1fnF2j-8Tfl1xXqZLbdKdt&amp;ust=1587395626244000&amp;source=images&amp;cd=vfe&amp;ved=0CAIQjRxqFwoTCKjAw9Tj9OgCFQAAAAAdAAAAABAD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://hawkandowltrust.org/about-birds-of-prey/barn-owl&amp;psig=AOvVaw0km8ovmhydZwsit8IlfZvT&amp;ust=1587395798713000&amp;source=images&amp;cd=vfe&amp;ved=0CAIQjRxqFwoTCNjB66bk9OgCFQAAAAAdAAAAABAD" TargetMode="External"/><Relationship Id="rId24" Type="http://schemas.openxmlformats.org/officeDocument/2006/relationships/hyperlink" Target="https://www.google.com/url?sa=i&amp;url=https://www.sciencefocus.com/nature/can-a-worm-cut-in-half-sense-anything/&amp;psig=AOvVaw2MeddeoiRIEGDzHMa-pgwR&amp;ust=1587396873708000&amp;source=images&amp;cd=vfe&amp;ved=0CAIQjRxqFwoTCLDO0qfo9OgCFQAAAAAdAAAAABAD" TargetMode="External"/><Relationship Id="rId32" Type="http://schemas.openxmlformats.org/officeDocument/2006/relationships/hyperlink" Target="https://www.google.com/url?sa=i&amp;url=https://sciencing.com/adaptations-animals-tropical-rainforest-6862950.html&amp;psig=AOvVaw18fjRBE-ylPVAI2fE5PNbG&amp;ust=1587397197294000&amp;source=images&amp;cd=vfe&amp;ved=0CAIQjRxqFwoTCMj9rcbp9OgCFQAAAAAdAAAAAB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i&amp;url=https://arstechnica.com/science/2019/10/the-worlds-fastest-ant-clocks-record-speed-of-108-times-its-own-body-length/&amp;psig=AOvVaw1jUR1vUpBJE-wY2bgldD-T&amp;ust=1587395592618000&amp;source=images&amp;cd=vfe&amp;ved=0CAIQjRxqFwoTCLCJwsPj9OgCFQAAAAAdAAAAABAD" TargetMode="External"/><Relationship Id="rId23" Type="http://schemas.openxmlformats.org/officeDocument/2006/relationships/image" Target="media/image10.emf"/><Relationship Id="rId28" Type="http://schemas.openxmlformats.org/officeDocument/2006/relationships/hyperlink" Target="https://www.google.com/url?sa=i&amp;url=https://sdmdiving.com/blog/2019/7/11/spider-monkeys-and-some-wicked-cool-bugs&amp;psig=AOvVaw1-BimYdXiEQlbqf_WX6htZ&amp;ust=1587397059913000&amp;source=images&amp;cd=vfe&amp;ved=0CAIQjRxqFwoTCOjY8v_o9OgCFQAAAAAdAAAAABAD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oogle.com/url?sa=i&amp;url=https://www.thetimes.co.uk/article/hotel-faces-court-for-putting-smoked-baby-chimp-on-menu-djp5hhfnz&amp;psig=AOvVaw0omb6CJLeJBRDZkuj__bRW&amp;ust=1587394963382000&amp;source=images&amp;cd=vfe&amp;ved=0CAIQjRxqFwoTCNDzvJnh9OgCFQAAAAAdAAAAABAD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://clownfish-translator.com/voicechanger/&amp;psig=AOvVaw2ni-T1rZukjcAFd80J7ZHe&amp;ust=1587395676928000&amp;source=images&amp;cd=vfe&amp;ved=0CAIQjRxqFwoTCMiEw-zj9OgCFQAAAAAdAAAAABAO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www.google.com/url?sa=i&amp;url=https://www.mentalfloss.com/article/57204/20-amazing-animal-adaptations-living-desert&amp;psig=AOvVaw1lUxc7wETaCMNSTBn5APac&amp;ust=1587397146879000&amp;source=images&amp;cd=vfe&amp;ved=0CAIQjRxqFwoTCLi1_6rp9OgCFQAAAAAdAAAAABA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5</cp:revision>
  <dcterms:created xsi:type="dcterms:W3CDTF">2020-05-15T12:47:00Z</dcterms:created>
  <dcterms:modified xsi:type="dcterms:W3CDTF">2020-05-18T16:42:00Z</dcterms:modified>
</cp:coreProperties>
</file>